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507CA" w14:textId="77777777" w:rsidR="00123D7B" w:rsidRPr="00414156" w:rsidRDefault="00123D7B" w:rsidP="00414156">
      <w:pPr>
        <w:pStyle w:val="3"/>
        <w:ind w:firstLine="0"/>
        <w:rPr>
          <w:b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14156" w:rsidRPr="00414156" w14:paraId="46EB2FC7" w14:textId="77777777" w:rsidTr="00E138D6">
        <w:trPr>
          <w:trHeight w:val="1844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6EF1FEE" w14:textId="77777777" w:rsidR="00E138D6" w:rsidRDefault="00E138D6" w:rsidP="007A3904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14:paraId="1EC3AD54" w14:textId="4BB05664" w:rsidR="00414156" w:rsidRPr="00414156" w:rsidRDefault="00414156" w:rsidP="007A390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14:paraId="53DD2251" w14:textId="77777777"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657A5D1B" w14:textId="77777777"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2252D34A" w14:textId="77777777"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E8088BC" w14:textId="77777777" w:rsidR="00414156" w:rsidRPr="00F2399C" w:rsidRDefault="00414156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40A7FBF" w14:textId="77777777"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14:paraId="21D387FF" w14:textId="77777777"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B1511A9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14:paraId="025359F0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14:paraId="52AE01FC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788F0A6B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14:paraId="228FB4F7" w14:textId="77777777"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14:paraId="7E1E3893" w14:textId="77777777"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686D5F3A" w14:textId="77777777" w:rsidR="00414156" w:rsidRPr="00414156" w:rsidRDefault="00414156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4794BADC" w14:textId="77777777" w:rsidR="00735542" w:rsidRPr="00797AB1" w:rsidRDefault="00735542" w:rsidP="00735542">
      <w:pPr>
        <w:rPr>
          <w:b/>
          <w:bCs/>
        </w:rPr>
      </w:pPr>
      <w:r>
        <w:rPr>
          <w:rFonts w:eastAsia="Arial Unicode MS"/>
          <w:b/>
          <w:color w:val="000000"/>
        </w:rPr>
        <w:t xml:space="preserve">         </w:t>
      </w:r>
      <w:r w:rsidRPr="00797AB1">
        <w:rPr>
          <w:rFonts w:eastAsia="Arial Unicode MS"/>
          <w:b/>
          <w:color w:val="000000"/>
        </w:rPr>
        <w:t>Ҡ</w:t>
      </w:r>
      <w:r w:rsidRPr="00797AB1">
        <w:rPr>
          <w:b/>
          <w:bCs/>
        </w:rPr>
        <w:t xml:space="preserve">АРАР                                                </w:t>
      </w:r>
      <w:r w:rsidR="00F416F6">
        <w:rPr>
          <w:b/>
          <w:bCs/>
        </w:rPr>
        <w:t xml:space="preserve">                  </w:t>
      </w:r>
      <w:r w:rsidRPr="00797AB1">
        <w:rPr>
          <w:b/>
          <w:bCs/>
        </w:rPr>
        <w:t xml:space="preserve"> РЕШЕНИЕ</w:t>
      </w:r>
    </w:p>
    <w:p w14:paraId="2FD17465" w14:textId="5EB11DC2" w:rsidR="00F416F6" w:rsidRDefault="007F5975" w:rsidP="00F416F6">
      <w:pPr>
        <w:rPr>
          <w:b/>
        </w:rPr>
      </w:pPr>
      <w:r>
        <w:rPr>
          <w:b/>
        </w:rPr>
        <w:t xml:space="preserve">       </w:t>
      </w:r>
      <w:r w:rsidR="00956401">
        <w:rPr>
          <w:b/>
        </w:rPr>
        <w:t>2</w:t>
      </w:r>
      <w:r w:rsidR="00A52063">
        <w:rPr>
          <w:b/>
        </w:rPr>
        <w:t>6</w:t>
      </w:r>
      <w:r w:rsidR="00D20986">
        <w:rPr>
          <w:b/>
        </w:rPr>
        <w:t>.12.</w:t>
      </w:r>
      <w:r w:rsidRPr="007F5975">
        <w:rPr>
          <w:b/>
        </w:rPr>
        <w:t>202</w:t>
      </w:r>
      <w:r w:rsidR="00A52063">
        <w:rPr>
          <w:b/>
        </w:rPr>
        <w:t>2</w:t>
      </w:r>
      <w:r w:rsidRPr="007F5975">
        <w:rPr>
          <w:b/>
        </w:rPr>
        <w:t xml:space="preserve">                                                                 № </w:t>
      </w:r>
      <w:r w:rsidR="00A52063">
        <w:rPr>
          <w:b/>
        </w:rPr>
        <w:t>44/25</w:t>
      </w:r>
      <w:r w:rsidR="007A3904">
        <w:rPr>
          <w:b/>
        </w:rPr>
        <w:t>7</w:t>
      </w:r>
    </w:p>
    <w:p w14:paraId="116B24CE" w14:textId="77777777" w:rsidR="00F416F6" w:rsidRDefault="00F416F6" w:rsidP="00F416F6">
      <w:pPr>
        <w:rPr>
          <w:b/>
        </w:rPr>
      </w:pPr>
    </w:p>
    <w:p w14:paraId="57E98066" w14:textId="7598AF29" w:rsidR="007A3904" w:rsidRPr="007A3904" w:rsidRDefault="007A3904" w:rsidP="007A3904">
      <w:pPr>
        <w:tabs>
          <w:tab w:val="left" w:pos="3000"/>
        </w:tabs>
        <w:jc w:val="center"/>
        <w:rPr>
          <w:sz w:val="24"/>
          <w:szCs w:val="28"/>
        </w:rPr>
      </w:pPr>
      <w:r w:rsidRPr="007A3904">
        <w:rPr>
          <w:sz w:val="24"/>
          <w:szCs w:val="28"/>
        </w:rPr>
        <w:t xml:space="preserve">Об утверждении плана работы </w:t>
      </w:r>
      <w:proofErr w:type="gramStart"/>
      <w:r w:rsidRPr="007A3904">
        <w:rPr>
          <w:sz w:val="24"/>
          <w:szCs w:val="28"/>
        </w:rPr>
        <w:t>Совета  сельского</w:t>
      </w:r>
      <w:proofErr w:type="gramEnd"/>
      <w:r w:rsidRPr="007A3904">
        <w:rPr>
          <w:sz w:val="24"/>
          <w:szCs w:val="28"/>
        </w:rPr>
        <w:t xml:space="preserve"> поселения  Верхоторский сельсовет муниципального района Ишимбайский район Республики Башкортостан  на 202</w:t>
      </w:r>
      <w:r>
        <w:rPr>
          <w:sz w:val="24"/>
          <w:szCs w:val="28"/>
        </w:rPr>
        <w:t>3</w:t>
      </w:r>
      <w:r w:rsidRPr="007A3904">
        <w:rPr>
          <w:sz w:val="24"/>
          <w:szCs w:val="28"/>
        </w:rPr>
        <w:t xml:space="preserve"> год </w:t>
      </w:r>
    </w:p>
    <w:p w14:paraId="33EF9BB4" w14:textId="77777777" w:rsidR="007A3904" w:rsidRPr="007A3904" w:rsidRDefault="007A3904" w:rsidP="007A3904">
      <w:pPr>
        <w:tabs>
          <w:tab w:val="left" w:pos="3000"/>
        </w:tabs>
        <w:jc w:val="center"/>
        <w:rPr>
          <w:sz w:val="24"/>
          <w:szCs w:val="28"/>
        </w:rPr>
      </w:pPr>
    </w:p>
    <w:p w14:paraId="0A350948" w14:textId="77777777" w:rsidR="007A3904" w:rsidRPr="007A3904" w:rsidRDefault="007A3904" w:rsidP="007A3904">
      <w:pPr>
        <w:tabs>
          <w:tab w:val="left" w:pos="3000"/>
        </w:tabs>
        <w:ind w:firstLine="709"/>
        <w:jc w:val="both"/>
        <w:rPr>
          <w:sz w:val="24"/>
          <w:szCs w:val="28"/>
        </w:rPr>
      </w:pPr>
      <w:r w:rsidRPr="007A3904">
        <w:rPr>
          <w:sz w:val="24"/>
          <w:szCs w:val="28"/>
        </w:rPr>
        <w:t xml:space="preserve">Совет сельского поселения Верхоторский </w:t>
      </w:r>
      <w:proofErr w:type="gramStart"/>
      <w:r w:rsidRPr="007A3904">
        <w:rPr>
          <w:sz w:val="24"/>
          <w:szCs w:val="28"/>
        </w:rPr>
        <w:t>сельсовет  муниципального</w:t>
      </w:r>
      <w:proofErr w:type="gramEnd"/>
      <w:r w:rsidRPr="007A3904">
        <w:rPr>
          <w:sz w:val="24"/>
          <w:szCs w:val="28"/>
        </w:rPr>
        <w:t xml:space="preserve"> района Ишимбайский  район  Республики Башкортостан </w:t>
      </w:r>
    </w:p>
    <w:p w14:paraId="2FB1CE2C" w14:textId="77777777" w:rsidR="007A3904" w:rsidRPr="007A3904" w:rsidRDefault="007A3904" w:rsidP="007A3904">
      <w:pPr>
        <w:tabs>
          <w:tab w:val="left" w:pos="3000"/>
        </w:tabs>
        <w:ind w:firstLine="709"/>
        <w:jc w:val="center"/>
        <w:rPr>
          <w:b/>
          <w:sz w:val="24"/>
          <w:szCs w:val="28"/>
        </w:rPr>
      </w:pPr>
      <w:r w:rsidRPr="007A3904">
        <w:rPr>
          <w:b/>
          <w:sz w:val="24"/>
          <w:szCs w:val="28"/>
        </w:rPr>
        <w:t>р е ш и л:</w:t>
      </w:r>
    </w:p>
    <w:p w14:paraId="533F3E9B" w14:textId="77777777" w:rsidR="007A3904" w:rsidRPr="007A3904" w:rsidRDefault="007A3904" w:rsidP="007A3904">
      <w:pPr>
        <w:ind w:firstLine="709"/>
        <w:jc w:val="both"/>
        <w:rPr>
          <w:sz w:val="24"/>
          <w:szCs w:val="28"/>
        </w:rPr>
      </w:pPr>
    </w:p>
    <w:p w14:paraId="3C51AB3B" w14:textId="638C9762" w:rsidR="007A3904" w:rsidRPr="007A3904" w:rsidRDefault="007A3904" w:rsidP="007A3904">
      <w:pPr>
        <w:ind w:firstLine="709"/>
        <w:jc w:val="both"/>
        <w:rPr>
          <w:sz w:val="24"/>
          <w:szCs w:val="28"/>
        </w:rPr>
      </w:pPr>
      <w:r w:rsidRPr="007A3904">
        <w:rPr>
          <w:sz w:val="24"/>
          <w:szCs w:val="28"/>
        </w:rPr>
        <w:t xml:space="preserve">1. Утвердить план работы </w:t>
      </w:r>
      <w:proofErr w:type="gramStart"/>
      <w:r w:rsidRPr="007A3904">
        <w:rPr>
          <w:sz w:val="24"/>
          <w:szCs w:val="28"/>
        </w:rPr>
        <w:t>Совета  сельского</w:t>
      </w:r>
      <w:proofErr w:type="gramEnd"/>
      <w:r w:rsidRPr="007A3904">
        <w:rPr>
          <w:sz w:val="24"/>
          <w:szCs w:val="28"/>
        </w:rPr>
        <w:t xml:space="preserve"> поселения и администрация Верхоторский сельсовет муниципального района Ишимбайский район Республики Башкортостан  на 202</w:t>
      </w:r>
      <w:r>
        <w:rPr>
          <w:sz w:val="24"/>
          <w:szCs w:val="28"/>
        </w:rPr>
        <w:t>3</w:t>
      </w:r>
      <w:r w:rsidRPr="007A3904">
        <w:rPr>
          <w:sz w:val="24"/>
          <w:szCs w:val="28"/>
        </w:rPr>
        <w:t xml:space="preserve"> год.</w:t>
      </w:r>
    </w:p>
    <w:p w14:paraId="2422D7FE" w14:textId="77777777" w:rsidR="007A3904" w:rsidRPr="007A3904" w:rsidRDefault="007A3904" w:rsidP="007A3904">
      <w:pPr>
        <w:ind w:firstLine="709"/>
        <w:jc w:val="both"/>
        <w:rPr>
          <w:sz w:val="24"/>
          <w:szCs w:val="28"/>
        </w:rPr>
      </w:pPr>
      <w:r w:rsidRPr="007A3904">
        <w:rPr>
          <w:sz w:val="24"/>
          <w:szCs w:val="28"/>
        </w:rPr>
        <w:t xml:space="preserve"> 2. Обнародовать решение об утверждении плана работы Совета сельского поселения Верхоторский сельсовет муниципального района Ишимбайский район Республики Башкортостан в установленном порядке.</w:t>
      </w:r>
    </w:p>
    <w:p w14:paraId="67C4F1C7" w14:textId="77777777" w:rsidR="007A3904" w:rsidRPr="007A3904" w:rsidRDefault="007A3904" w:rsidP="007A3904">
      <w:pPr>
        <w:ind w:firstLine="709"/>
        <w:jc w:val="both"/>
        <w:rPr>
          <w:sz w:val="24"/>
          <w:szCs w:val="28"/>
        </w:rPr>
      </w:pPr>
      <w:r w:rsidRPr="007A3904">
        <w:rPr>
          <w:sz w:val="24"/>
          <w:szCs w:val="28"/>
        </w:rPr>
        <w:t>3.Решение вступает в силу со дня подписания.</w:t>
      </w:r>
    </w:p>
    <w:p w14:paraId="097C5C94" w14:textId="77777777" w:rsidR="007A3904" w:rsidRPr="007A3904" w:rsidRDefault="007A3904" w:rsidP="007A3904">
      <w:pPr>
        <w:ind w:firstLine="709"/>
        <w:jc w:val="both"/>
        <w:rPr>
          <w:sz w:val="24"/>
          <w:szCs w:val="28"/>
        </w:rPr>
      </w:pPr>
      <w:r w:rsidRPr="007A3904">
        <w:rPr>
          <w:sz w:val="24"/>
          <w:szCs w:val="28"/>
        </w:rPr>
        <w:t>4.Контроль за исполнением данного решения возложить на постоянные комиссии Совета сельского поселения.</w:t>
      </w:r>
    </w:p>
    <w:p w14:paraId="02F841DB" w14:textId="77777777" w:rsidR="007A3904" w:rsidRPr="007A3904" w:rsidRDefault="007A3904" w:rsidP="007A3904">
      <w:pPr>
        <w:widowControl w:val="0"/>
        <w:snapToGrid w:val="0"/>
        <w:jc w:val="both"/>
        <w:rPr>
          <w:sz w:val="28"/>
          <w:szCs w:val="28"/>
        </w:rPr>
      </w:pPr>
    </w:p>
    <w:p w14:paraId="090328DB" w14:textId="77777777" w:rsidR="007A3904" w:rsidRPr="007A3904" w:rsidRDefault="007A3904" w:rsidP="007A3904">
      <w:pPr>
        <w:widowControl w:val="0"/>
        <w:snapToGrid w:val="0"/>
        <w:jc w:val="both"/>
        <w:rPr>
          <w:sz w:val="28"/>
          <w:szCs w:val="28"/>
        </w:rPr>
      </w:pPr>
    </w:p>
    <w:p w14:paraId="5943192D" w14:textId="77777777" w:rsidR="007A3904" w:rsidRPr="007A3904" w:rsidRDefault="007A3904" w:rsidP="007A3904">
      <w:pPr>
        <w:jc w:val="both"/>
        <w:rPr>
          <w:sz w:val="24"/>
          <w:szCs w:val="24"/>
        </w:rPr>
      </w:pPr>
      <w:r w:rsidRPr="007A3904">
        <w:rPr>
          <w:sz w:val="24"/>
          <w:szCs w:val="24"/>
        </w:rPr>
        <w:t xml:space="preserve">                              </w:t>
      </w:r>
    </w:p>
    <w:p w14:paraId="7E29A5FB" w14:textId="77777777" w:rsidR="007A3904" w:rsidRPr="007A3904" w:rsidRDefault="007A3904" w:rsidP="007A3904">
      <w:pPr>
        <w:rPr>
          <w:sz w:val="26"/>
          <w:szCs w:val="26"/>
        </w:rPr>
      </w:pPr>
    </w:p>
    <w:p w14:paraId="1ED18C84" w14:textId="006E3994" w:rsidR="007A3904" w:rsidRPr="007A3904" w:rsidRDefault="007A3904" w:rsidP="007A3904">
      <w:pPr>
        <w:rPr>
          <w:sz w:val="26"/>
          <w:szCs w:val="26"/>
        </w:rPr>
      </w:pPr>
      <w:r w:rsidRPr="007A3904">
        <w:rPr>
          <w:sz w:val="26"/>
          <w:szCs w:val="26"/>
        </w:rPr>
        <w:t xml:space="preserve">Глава сельского поселения                                                                              </w:t>
      </w:r>
      <w:proofErr w:type="spellStart"/>
      <w:r w:rsidRPr="007A3904">
        <w:rPr>
          <w:sz w:val="26"/>
          <w:szCs w:val="26"/>
        </w:rPr>
        <w:t>А.В.</w:t>
      </w:r>
      <w:r w:rsidRPr="007A3904">
        <w:rPr>
          <w:sz w:val="24"/>
          <w:szCs w:val="24"/>
        </w:rPr>
        <w:t>Турчин</w:t>
      </w:r>
      <w:proofErr w:type="spellEnd"/>
    </w:p>
    <w:p w14:paraId="68086104" w14:textId="77777777" w:rsidR="007A3904" w:rsidRPr="007A3904" w:rsidRDefault="007A3904" w:rsidP="007A3904">
      <w:pPr>
        <w:jc w:val="both"/>
        <w:rPr>
          <w:sz w:val="26"/>
          <w:szCs w:val="26"/>
        </w:rPr>
      </w:pPr>
    </w:p>
    <w:p w14:paraId="247ED815" w14:textId="77777777" w:rsidR="007A3904" w:rsidRPr="007A3904" w:rsidRDefault="007A3904" w:rsidP="007A3904">
      <w:pPr>
        <w:jc w:val="both"/>
        <w:rPr>
          <w:sz w:val="26"/>
          <w:szCs w:val="26"/>
        </w:rPr>
      </w:pPr>
    </w:p>
    <w:p w14:paraId="31345A3F" w14:textId="77777777" w:rsidR="007A3904" w:rsidRPr="007A3904" w:rsidRDefault="007A3904" w:rsidP="007A3904">
      <w:pPr>
        <w:jc w:val="both"/>
        <w:rPr>
          <w:sz w:val="26"/>
          <w:szCs w:val="26"/>
        </w:rPr>
      </w:pPr>
    </w:p>
    <w:p w14:paraId="4076FAB4" w14:textId="77777777" w:rsidR="007A3904" w:rsidRPr="007A3904" w:rsidRDefault="007A3904" w:rsidP="007A3904">
      <w:pPr>
        <w:jc w:val="both"/>
        <w:rPr>
          <w:sz w:val="26"/>
          <w:szCs w:val="26"/>
        </w:rPr>
      </w:pPr>
    </w:p>
    <w:p w14:paraId="2F7CA0BC" w14:textId="77777777" w:rsidR="007A3904" w:rsidRPr="007A3904" w:rsidRDefault="007A3904" w:rsidP="007A3904">
      <w:pPr>
        <w:jc w:val="both"/>
        <w:rPr>
          <w:sz w:val="26"/>
          <w:szCs w:val="26"/>
        </w:rPr>
      </w:pPr>
    </w:p>
    <w:p w14:paraId="5B2F21DD" w14:textId="77777777" w:rsidR="007A3904" w:rsidRPr="007A3904" w:rsidRDefault="007A3904" w:rsidP="007A3904">
      <w:pPr>
        <w:jc w:val="both"/>
        <w:rPr>
          <w:sz w:val="26"/>
          <w:szCs w:val="26"/>
        </w:rPr>
      </w:pPr>
    </w:p>
    <w:p w14:paraId="3A3305C2" w14:textId="77777777" w:rsidR="007A3904" w:rsidRPr="007A3904" w:rsidRDefault="007A3904" w:rsidP="007A3904">
      <w:pPr>
        <w:jc w:val="both"/>
        <w:rPr>
          <w:sz w:val="26"/>
          <w:szCs w:val="26"/>
        </w:rPr>
      </w:pPr>
    </w:p>
    <w:p w14:paraId="5270C196" w14:textId="77777777" w:rsidR="007A3904" w:rsidRPr="007A3904" w:rsidRDefault="007A3904" w:rsidP="007A3904">
      <w:pPr>
        <w:jc w:val="both"/>
        <w:rPr>
          <w:sz w:val="26"/>
          <w:szCs w:val="26"/>
        </w:rPr>
      </w:pPr>
    </w:p>
    <w:p w14:paraId="4ABF76BA" w14:textId="77777777" w:rsidR="007A3904" w:rsidRPr="007A3904" w:rsidRDefault="007A3904" w:rsidP="007A3904">
      <w:pPr>
        <w:jc w:val="both"/>
        <w:rPr>
          <w:sz w:val="26"/>
          <w:szCs w:val="26"/>
        </w:rPr>
      </w:pPr>
    </w:p>
    <w:p w14:paraId="2E3A923E" w14:textId="77777777" w:rsidR="007A3904" w:rsidRPr="007A3904" w:rsidRDefault="007A3904" w:rsidP="007A3904">
      <w:pPr>
        <w:jc w:val="both"/>
        <w:rPr>
          <w:sz w:val="26"/>
          <w:szCs w:val="26"/>
        </w:rPr>
      </w:pPr>
    </w:p>
    <w:p w14:paraId="180911BE" w14:textId="77777777" w:rsidR="007A3904" w:rsidRPr="007A3904" w:rsidRDefault="007A3904" w:rsidP="007A3904">
      <w:pPr>
        <w:jc w:val="both"/>
        <w:rPr>
          <w:sz w:val="26"/>
          <w:szCs w:val="26"/>
        </w:rPr>
      </w:pPr>
    </w:p>
    <w:p w14:paraId="2EFA68DC" w14:textId="77777777" w:rsidR="007A3904" w:rsidRPr="007A3904" w:rsidRDefault="007A3904" w:rsidP="007A3904">
      <w:pPr>
        <w:jc w:val="both"/>
        <w:rPr>
          <w:sz w:val="26"/>
          <w:szCs w:val="26"/>
        </w:rPr>
      </w:pPr>
    </w:p>
    <w:p w14:paraId="57959AA9" w14:textId="77777777" w:rsidR="007A3904" w:rsidRPr="007A3904" w:rsidRDefault="007A3904" w:rsidP="007A3904">
      <w:pPr>
        <w:jc w:val="both"/>
        <w:rPr>
          <w:sz w:val="26"/>
          <w:szCs w:val="26"/>
        </w:rPr>
      </w:pPr>
    </w:p>
    <w:p w14:paraId="1989E3E0" w14:textId="6FEA2A78" w:rsidR="007A3904" w:rsidRDefault="007A3904" w:rsidP="007A3904">
      <w:pPr>
        <w:rPr>
          <w:sz w:val="26"/>
          <w:szCs w:val="26"/>
        </w:rPr>
      </w:pPr>
    </w:p>
    <w:p w14:paraId="056C3D80" w14:textId="239884D0" w:rsidR="007A3904" w:rsidRDefault="007A3904" w:rsidP="007A3904">
      <w:pPr>
        <w:rPr>
          <w:bCs/>
          <w:sz w:val="24"/>
          <w:szCs w:val="24"/>
        </w:rPr>
      </w:pPr>
    </w:p>
    <w:p w14:paraId="2D2BDCDB" w14:textId="06C4875E" w:rsidR="007A3904" w:rsidRDefault="007A3904" w:rsidP="007A3904">
      <w:pPr>
        <w:rPr>
          <w:bCs/>
          <w:sz w:val="24"/>
          <w:szCs w:val="24"/>
        </w:rPr>
      </w:pPr>
    </w:p>
    <w:p w14:paraId="3C89D167" w14:textId="77777777" w:rsidR="007A3904" w:rsidRPr="007A3904" w:rsidRDefault="007A3904" w:rsidP="007A3904">
      <w:pPr>
        <w:rPr>
          <w:bCs/>
          <w:sz w:val="24"/>
          <w:szCs w:val="24"/>
        </w:rPr>
      </w:pPr>
    </w:p>
    <w:p w14:paraId="59F7C55E" w14:textId="77777777" w:rsidR="007A3904" w:rsidRPr="007A3904" w:rsidRDefault="007A3904" w:rsidP="007A3904">
      <w:pPr>
        <w:rPr>
          <w:bCs/>
          <w:sz w:val="24"/>
          <w:szCs w:val="24"/>
        </w:rPr>
      </w:pPr>
    </w:p>
    <w:p w14:paraId="115B7B72" w14:textId="77777777" w:rsidR="007A3904" w:rsidRPr="007A3904" w:rsidRDefault="007A3904" w:rsidP="007A3904">
      <w:pPr>
        <w:jc w:val="right"/>
        <w:rPr>
          <w:bCs/>
          <w:sz w:val="24"/>
          <w:szCs w:val="24"/>
        </w:rPr>
      </w:pPr>
      <w:r w:rsidRPr="007A3904">
        <w:rPr>
          <w:bCs/>
          <w:sz w:val="24"/>
          <w:szCs w:val="24"/>
        </w:rPr>
        <w:t>УТВЕРЖДЕН</w:t>
      </w:r>
    </w:p>
    <w:p w14:paraId="7D9B8526" w14:textId="77777777" w:rsidR="007A3904" w:rsidRPr="007A3904" w:rsidRDefault="007A3904" w:rsidP="007A3904">
      <w:pPr>
        <w:jc w:val="right"/>
        <w:rPr>
          <w:bCs/>
          <w:sz w:val="24"/>
          <w:szCs w:val="24"/>
        </w:rPr>
      </w:pPr>
      <w:r w:rsidRPr="007A3904">
        <w:rPr>
          <w:bCs/>
          <w:sz w:val="24"/>
          <w:szCs w:val="24"/>
        </w:rPr>
        <w:t xml:space="preserve">на заседании Совета сельского поселения </w:t>
      </w:r>
    </w:p>
    <w:p w14:paraId="5250009C" w14:textId="77777777" w:rsidR="007A3904" w:rsidRPr="007A3904" w:rsidRDefault="007A3904" w:rsidP="007A3904">
      <w:pPr>
        <w:jc w:val="right"/>
        <w:rPr>
          <w:bCs/>
          <w:sz w:val="24"/>
          <w:szCs w:val="24"/>
        </w:rPr>
      </w:pPr>
      <w:r w:rsidRPr="007A3904">
        <w:rPr>
          <w:bCs/>
          <w:sz w:val="24"/>
          <w:szCs w:val="24"/>
        </w:rPr>
        <w:t>Верхоторский сельсовет</w:t>
      </w:r>
    </w:p>
    <w:p w14:paraId="6234399C" w14:textId="5AED1438" w:rsidR="007A3904" w:rsidRPr="007A3904" w:rsidRDefault="007A3904" w:rsidP="007A3904">
      <w:pPr>
        <w:jc w:val="right"/>
        <w:rPr>
          <w:bCs/>
          <w:sz w:val="24"/>
          <w:szCs w:val="24"/>
        </w:rPr>
      </w:pPr>
      <w:r w:rsidRPr="007A3904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44/257</w:t>
      </w:r>
      <w:r w:rsidRPr="007A3904">
        <w:rPr>
          <w:bCs/>
          <w:sz w:val="24"/>
          <w:szCs w:val="24"/>
        </w:rPr>
        <w:t xml:space="preserve"> от 2</w:t>
      </w:r>
      <w:r>
        <w:rPr>
          <w:bCs/>
          <w:sz w:val="24"/>
          <w:szCs w:val="24"/>
        </w:rPr>
        <w:t>6</w:t>
      </w:r>
      <w:r w:rsidRPr="007A3904">
        <w:rPr>
          <w:bCs/>
          <w:sz w:val="24"/>
          <w:szCs w:val="24"/>
        </w:rPr>
        <w:t>.12.202</w:t>
      </w:r>
      <w:r>
        <w:rPr>
          <w:bCs/>
          <w:sz w:val="24"/>
          <w:szCs w:val="24"/>
        </w:rPr>
        <w:t>2</w:t>
      </w:r>
      <w:r w:rsidRPr="007A3904">
        <w:rPr>
          <w:bCs/>
          <w:sz w:val="24"/>
          <w:szCs w:val="24"/>
        </w:rPr>
        <w:t xml:space="preserve"> года.</w:t>
      </w:r>
    </w:p>
    <w:p w14:paraId="089306D1" w14:textId="77777777" w:rsidR="007A3904" w:rsidRPr="007A3904" w:rsidRDefault="007A3904" w:rsidP="007A3904">
      <w:pPr>
        <w:jc w:val="center"/>
        <w:rPr>
          <w:b/>
          <w:bCs/>
          <w:sz w:val="24"/>
          <w:szCs w:val="24"/>
        </w:rPr>
      </w:pPr>
    </w:p>
    <w:p w14:paraId="0B793E0B" w14:textId="77777777" w:rsidR="007A3904" w:rsidRPr="007A3904" w:rsidRDefault="007A3904" w:rsidP="007A3904">
      <w:pPr>
        <w:rPr>
          <w:b/>
          <w:bCs/>
          <w:sz w:val="24"/>
          <w:szCs w:val="24"/>
        </w:rPr>
      </w:pPr>
    </w:p>
    <w:p w14:paraId="454DF5BA" w14:textId="77777777" w:rsidR="007A3904" w:rsidRPr="007A3904" w:rsidRDefault="007A3904" w:rsidP="007A3904">
      <w:pPr>
        <w:jc w:val="center"/>
        <w:rPr>
          <w:b/>
          <w:bCs/>
          <w:sz w:val="24"/>
          <w:szCs w:val="24"/>
        </w:rPr>
      </w:pPr>
      <w:r w:rsidRPr="007A3904">
        <w:rPr>
          <w:b/>
          <w:bCs/>
          <w:sz w:val="24"/>
          <w:szCs w:val="24"/>
        </w:rPr>
        <w:t>ПЛАН      РАБОТЫ</w:t>
      </w:r>
    </w:p>
    <w:p w14:paraId="5AD8B038" w14:textId="77777777" w:rsidR="007A3904" w:rsidRPr="007A3904" w:rsidRDefault="007A3904" w:rsidP="007A3904">
      <w:pPr>
        <w:jc w:val="center"/>
        <w:rPr>
          <w:b/>
          <w:bCs/>
          <w:sz w:val="24"/>
          <w:szCs w:val="24"/>
        </w:rPr>
      </w:pPr>
      <w:r w:rsidRPr="007A3904">
        <w:rPr>
          <w:b/>
          <w:bCs/>
          <w:sz w:val="24"/>
          <w:szCs w:val="24"/>
        </w:rPr>
        <w:t xml:space="preserve">Совета сельского поселения </w:t>
      </w:r>
    </w:p>
    <w:p w14:paraId="45ED3168" w14:textId="77777777" w:rsidR="007A3904" w:rsidRPr="007A3904" w:rsidRDefault="007A3904" w:rsidP="007A3904">
      <w:pPr>
        <w:jc w:val="center"/>
        <w:rPr>
          <w:b/>
          <w:bCs/>
          <w:sz w:val="24"/>
          <w:szCs w:val="24"/>
        </w:rPr>
      </w:pPr>
      <w:r w:rsidRPr="007A3904">
        <w:rPr>
          <w:b/>
          <w:bCs/>
          <w:sz w:val="24"/>
          <w:szCs w:val="24"/>
        </w:rPr>
        <w:t xml:space="preserve">Верхоторский сельсовет муниципального района </w:t>
      </w:r>
    </w:p>
    <w:p w14:paraId="378D2D30" w14:textId="5F8DE65A" w:rsidR="007A3904" w:rsidRPr="007A3904" w:rsidRDefault="007A3904" w:rsidP="007A3904">
      <w:pPr>
        <w:jc w:val="center"/>
        <w:rPr>
          <w:b/>
          <w:bCs/>
          <w:sz w:val="24"/>
          <w:szCs w:val="24"/>
        </w:rPr>
      </w:pPr>
      <w:r w:rsidRPr="007A3904">
        <w:rPr>
          <w:b/>
          <w:bCs/>
          <w:sz w:val="24"/>
          <w:szCs w:val="24"/>
        </w:rPr>
        <w:t>Ишимбайский район Республики Башкортостан на 202</w:t>
      </w:r>
      <w:r>
        <w:rPr>
          <w:b/>
          <w:bCs/>
          <w:sz w:val="24"/>
          <w:szCs w:val="24"/>
        </w:rPr>
        <w:t>3</w:t>
      </w:r>
      <w:r w:rsidRPr="007A3904">
        <w:rPr>
          <w:b/>
          <w:bCs/>
          <w:sz w:val="24"/>
          <w:szCs w:val="24"/>
        </w:rPr>
        <w:t xml:space="preserve"> год.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"/>
        <w:gridCol w:w="17"/>
        <w:gridCol w:w="1118"/>
        <w:gridCol w:w="43"/>
        <w:gridCol w:w="949"/>
        <w:gridCol w:w="992"/>
        <w:gridCol w:w="850"/>
        <w:gridCol w:w="1447"/>
      </w:tblGrid>
      <w:tr w:rsidR="007A3904" w:rsidRPr="007A3904" w14:paraId="428A2212" w14:textId="77777777" w:rsidTr="007A3904">
        <w:trPr>
          <w:trHeight w:val="720"/>
        </w:trPr>
        <w:tc>
          <w:tcPr>
            <w:tcW w:w="4269" w:type="dxa"/>
            <w:gridSpan w:val="3"/>
          </w:tcPr>
          <w:p w14:paraId="3E0B4C13" w14:textId="77777777" w:rsidR="007A3904" w:rsidRPr="007A3904" w:rsidRDefault="007A3904" w:rsidP="007A3904">
            <w:pPr>
              <w:rPr>
                <w:b/>
                <w:bCs/>
                <w:sz w:val="24"/>
                <w:szCs w:val="24"/>
              </w:rPr>
            </w:pPr>
            <w:r w:rsidRPr="007A3904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118" w:type="dxa"/>
          </w:tcPr>
          <w:p w14:paraId="5272533C" w14:textId="77777777" w:rsidR="007A3904" w:rsidRPr="007A3904" w:rsidRDefault="007A3904" w:rsidP="007A3904">
            <w:pPr>
              <w:jc w:val="center"/>
              <w:rPr>
                <w:b/>
                <w:bCs/>
                <w:sz w:val="24"/>
                <w:szCs w:val="24"/>
              </w:rPr>
            </w:pPr>
            <w:r w:rsidRPr="007A3904">
              <w:rPr>
                <w:b/>
                <w:bCs/>
                <w:sz w:val="24"/>
                <w:szCs w:val="24"/>
              </w:rPr>
              <w:t>Сроки</w:t>
            </w:r>
          </w:p>
          <w:p w14:paraId="06F018F1" w14:textId="77777777" w:rsidR="007A3904" w:rsidRPr="007A3904" w:rsidRDefault="007A3904" w:rsidP="007A3904">
            <w:pPr>
              <w:jc w:val="center"/>
              <w:rPr>
                <w:bCs/>
                <w:sz w:val="24"/>
                <w:szCs w:val="24"/>
              </w:rPr>
            </w:pPr>
            <w:r w:rsidRPr="007A3904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gridSpan w:val="3"/>
          </w:tcPr>
          <w:p w14:paraId="43F9777E" w14:textId="77777777" w:rsidR="007A3904" w:rsidRPr="007A3904" w:rsidRDefault="007A3904" w:rsidP="007A3904">
            <w:pPr>
              <w:jc w:val="center"/>
              <w:rPr>
                <w:b/>
                <w:sz w:val="24"/>
                <w:szCs w:val="24"/>
              </w:rPr>
            </w:pPr>
            <w:r w:rsidRPr="007A3904">
              <w:rPr>
                <w:b/>
                <w:sz w:val="24"/>
                <w:szCs w:val="24"/>
              </w:rPr>
              <w:t>Субъект</w:t>
            </w:r>
          </w:p>
          <w:p w14:paraId="546A017A" w14:textId="77777777" w:rsidR="007A3904" w:rsidRPr="007A3904" w:rsidRDefault="007A3904" w:rsidP="007A3904">
            <w:pPr>
              <w:jc w:val="center"/>
              <w:rPr>
                <w:b/>
                <w:sz w:val="24"/>
                <w:szCs w:val="24"/>
              </w:rPr>
            </w:pPr>
            <w:r w:rsidRPr="007A3904">
              <w:rPr>
                <w:b/>
                <w:sz w:val="24"/>
                <w:szCs w:val="24"/>
              </w:rPr>
              <w:t>правотворческой</w:t>
            </w:r>
          </w:p>
          <w:p w14:paraId="01C783F5" w14:textId="77777777" w:rsidR="007A3904" w:rsidRPr="007A3904" w:rsidRDefault="007A3904" w:rsidP="007A3904">
            <w:pPr>
              <w:jc w:val="center"/>
              <w:rPr>
                <w:bCs/>
                <w:sz w:val="24"/>
                <w:szCs w:val="24"/>
              </w:rPr>
            </w:pPr>
            <w:r w:rsidRPr="007A3904">
              <w:rPr>
                <w:b/>
                <w:sz w:val="24"/>
                <w:szCs w:val="24"/>
              </w:rPr>
              <w:t>инициативы</w:t>
            </w:r>
          </w:p>
        </w:tc>
        <w:tc>
          <w:tcPr>
            <w:tcW w:w="2297" w:type="dxa"/>
            <w:gridSpan w:val="2"/>
          </w:tcPr>
          <w:p w14:paraId="5E1E114A" w14:textId="77777777" w:rsidR="007A3904" w:rsidRPr="007A3904" w:rsidRDefault="007A3904" w:rsidP="007A3904">
            <w:pPr>
              <w:jc w:val="center"/>
              <w:rPr>
                <w:b/>
                <w:bCs/>
                <w:sz w:val="24"/>
                <w:szCs w:val="24"/>
              </w:rPr>
            </w:pPr>
            <w:r w:rsidRPr="007A3904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A3904" w:rsidRPr="007A3904" w14:paraId="334E8069" w14:textId="77777777" w:rsidTr="007A3904">
        <w:trPr>
          <w:trHeight w:val="720"/>
        </w:trPr>
        <w:tc>
          <w:tcPr>
            <w:tcW w:w="9668" w:type="dxa"/>
            <w:gridSpan w:val="9"/>
          </w:tcPr>
          <w:p w14:paraId="4849E361" w14:textId="77777777" w:rsidR="007A3904" w:rsidRPr="007A3904" w:rsidRDefault="007A3904" w:rsidP="007A3904">
            <w:pPr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Подготовить и провести заседания Совета</w:t>
            </w:r>
          </w:p>
          <w:p w14:paraId="55A4EE15" w14:textId="7704F7EB" w:rsidR="007A3904" w:rsidRPr="007A3904" w:rsidRDefault="007A3904" w:rsidP="007A3904">
            <w:pPr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  <w:r w:rsidRPr="007A3904">
              <w:rPr>
                <w:bCs/>
                <w:sz w:val="28"/>
                <w:szCs w:val="28"/>
                <w:lang w:val="en-US"/>
              </w:rPr>
              <w:t xml:space="preserve"> - </w:t>
            </w:r>
            <w:r w:rsidRPr="007A3904">
              <w:rPr>
                <w:bCs/>
                <w:sz w:val="28"/>
                <w:szCs w:val="28"/>
              </w:rPr>
              <w:t>заседание</w:t>
            </w:r>
          </w:p>
        </w:tc>
      </w:tr>
      <w:tr w:rsidR="007A3904" w:rsidRPr="007A3904" w14:paraId="5BA1F1ED" w14:textId="77777777" w:rsidTr="007A3904">
        <w:trPr>
          <w:trHeight w:val="1330"/>
        </w:trPr>
        <w:tc>
          <w:tcPr>
            <w:tcW w:w="4269" w:type="dxa"/>
            <w:gridSpan w:val="3"/>
          </w:tcPr>
          <w:p w14:paraId="65A0FB62" w14:textId="072664C7" w:rsidR="007A3904" w:rsidRPr="007A3904" w:rsidRDefault="007A3904" w:rsidP="007A3904">
            <w:pPr>
              <w:numPr>
                <w:ilvl w:val="0"/>
                <w:numId w:val="9"/>
              </w:numPr>
              <w:tabs>
                <w:tab w:val="num" w:pos="0"/>
              </w:tabs>
              <w:ind w:left="34"/>
              <w:jc w:val="both"/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  <w:shd w:val="clear" w:color="auto" w:fill="FFFFFF"/>
              </w:rPr>
              <w:t>О ежегодном отчете главы сельского поселения о результатах своей деятельности и деятельности администрации и Совета сельского поселения за 202</w:t>
            </w:r>
            <w:r>
              <w:rPr>
                <w:bCs/>
                <w:sz w:val="24"/>
                <w:szCs w:val="24"/>
                <w:shd w:val="clear" w:color="auto" w:fill="FFFFFF"/>
              </w:rPr>
              <w:t>2</w:t>
            </w:r>
            <w:r w:rsidRPr="007A3904">
              <w:rPr>
                <w:bCs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1118" w:type="dxa"/>
          </w:tcPr>
          <w:p w14:paraId="6BD8C421" w14:textId="77777777" w:rsidR="007A3904" w:rsidRPr="007A3904" w:rsidRDefault="007A3904" w:rsidP="007A3904">
            <w:pPr>
              <w:jc w:val="center"/>
              <w:rPr>
                <w:bCs/>
                <w:sz w:val="24"/>
                <w:szCs w:val="24"/>
              </w:rPr>
            </w:pPr>
          </w:p>
          <w:p w14:paraId="75E9048B" w14:textId="77777777" w:rsidR="007A3904" w:rsidRPr="007A3904" w:rsidRDefault="007A3904" w:rsidP="007A3904">
            <w:pPr>
              <w:jc w:val="center"/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Январь</w:t>
            </w:r>
          </w:p>
          <w:p w14:paraId="076051B2" w14:textId="77777777" w:rsidR="007A3904" w:rsidRPr="007A3904" w:rsidRDefault="007A3904" w:rsidP="007A3904">
            <w:pPr>
              <w:jc w:val="center"/>
              <w:rPr>
                <w:bCs/>
                <w:sz w:val="24"/>
                <w:szCs w:val="24"/>
              </w:rPr>
            </w:pPr>
          </w:p>
          <w:p w14:paraId="152ABD42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23AB4B2B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  <w:p w14:paraId="7D6F8151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97" w:type="dxa"/>
            <w:gridSpan w:val="2"/>
          </w:tcPr>
          <w:p w14:paraId="39C0F251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  <w:p w14:paraId="3A1CEADD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управляющий делами</w:t>
            </w:r>
          </w:p>
          <w:p w14:paraId="026AE72C" w14:textId="77777777" w:rsidR="007A3904" w:rsidRPr="007A3904" w:rsidRDefault="007A3904" w:rsidP="007A3904">
            <w:pPr>
              <w:rPr>
                <w:bCs/>
                <w:color w:val="FF0000"/>
                <w:sz w:val="24"/>
                <w:szCs w:val="24"/>
              </w:rPr>
            </w:pPr>
          </w:p>
          <w:p w14:paraId="5A333004" w14:textId="77777777" w:rsidR="007A3904" w:rsidRPr="007A3904" w:rsidRDefault="007A3904" w:rsidP="007A3904">
            <w:pPr>
              <w:rPr>
                <w:bCs/>
                <w:color w:val="FF0000"/>
                <w:sz w:val="24"/>
                <w:szCs w:val="24"/>
              </w:rPr>
            </w:pPr>
          </w:p>
          <w:p w14:paraId="78C5E9A9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</w:tc>
      </w:tr>
      <w:tr w:rsidR="007A3904" w:rsidRPr="007A3904" w14:paraId="48A2DF40" w14:textId="77777777" w:rsidTr="007A3904">
        <w:trPr>
          <w:trHeight w:val="270"/>
        </w:trPr>
        <w:tc>
          <w:tcPr>
            <w:tcW w:w="9668" w:type="dxa"/>
            <w:gridSpan w:val="9"/>
          </w:tcPr>
          <w:p w14:paraId="03FB93F2" w14:textId="77777777" w:rsidR="007A3904" w:rsidRPr="007A3904" w:rsidRDefault="007A3904" w:rsidP="007A3904">
            <w:pPr>
              <w:rPr>
                <w:bCs/>
                <w:color w:val="FF0000"/>
                <w:sz w:val="24"/>
                <w:szCs w:val="24"/>
              </w:rPr>
            </w:pPr>
          </w:p>
          <w:p w14:paraId="656757DE" w14:textId="226B31D4" w:rsidR="007A3904" w:rsidRPr="007A3904" w:rsidRDefault="007A3904" w:rsidP="007A3904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46</w:t>
            </w:r>
            <w:r w:rsidRPr="007A3904">
              <w:rPr>
                <w:bCs/>
                <w:sz w:val="28"/>
                <w:szCs w:val="28"/>
                <w:lang w:val="en-US"/>
              </w:rPr>
              <w:t xml:space="preserve"> - </w:t>
            </w:r>
            <w:r w:rsidRPr="007A3904">
              <w:rPr>
                <w:bCs/>
                <w:sz w:val="28"/>
                <w:szCs w:val="28"/>
              </w:rPr>
              <w:t>заседание</w:t>
            </w:r>
          </w:p>
        </w:tc>
      </w:tr>
      <w:tr w:rsidR="007A3904" w:rsidRPr="007A3904" w14:paraId="10E368FB" w14:textId="77777777" w:rsidTr="007A3904">
        <w:trPr>
          <w:trHeight w:val="825"/>
        </w:trPr>
        <w:tc>
          <w:tcPr>
            <w:tcW w:w="4269" w:type="dxa"/>
            <w:gridSpan w:val="3"/>
          </w:tcPr>
          <w:p w14:paraId="2B5B80E7" w14:textId="77777777" w:rsidR="007A3904" w:rsidRPr="007A3904" w:rsidRDefault="007A3904" w:rsidP="007A3904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  <w:tab w:val="num" w:pos="720"/>
              </w:tabs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 xml:space="preserve">О мерах по улучшению учебно-воспитательного процесса ВСОШ и </w:t>
            </w:r>
            <w:proofErr w:type="gramStart"/>
            <w:r w:rsidRPr="007A3904">
              <w:rPr>
                <w:bCs/>
                <w:sz w:val="24"/>
                <w:szCs w:val="24"/>
              </w:rPr>
              <w:t>дошкольной  группы</w:t>
            </w:r>
            <w:proofErr w:type="gramEnd"/>
            <w:r w:rsidRPr="007A3904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118" w:type="dxa"/>
          </w:tcPr>
          <w:p w14:paraId="706CF1E9" w14:textId="77777777" w:rsidR="007A3904" w:rsidRPr="007A3904" w:rsidRDefault="007A3904" w:rsidP="007A3904">
            <w:pPr>
              <w:jc w:val="center"/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3"/>
          </w:tcPr>
          <w:p w14:paraId="1E89693D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97" w:type="dxa"/>
            <w:gridSpan w:val="2"/>
          </w:tcPr>
          <w:p w14:paraId="18970ABA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директор МКОУ СОШ</w:t>
            </w:r>
          </w:p>
          <w:p w14:paraId="75833292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  <w:p w14:paraId="4538034D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</w:tc>
      </w:tr>
      <w:tr w:rsidR="007A3904" w:rsidRPr="007A3904" w14:paraId="01132044" w14:textId="77777777" w:rsidTr="007A3904">
        <w:trPr>
          <w:trHeight w:val="1125"/>
        </w:trPr>
        <w:tc>
          <w:tcPr>
            <w:tcW w:w="4269" w:type="dxa"/>
            <w:gridSpan w:val="3"/>
          </w:tcPr>
          <w:p w14:paraId="7F3F2E03" w14:textId="684C1E37" w:rsidR="007A3904" w:rsidRPr="007A3904" w:rsidRDefault="007A3904" w:rsidP="007A3904">
            <w:pPr>
              <w:pStyle w:val="a9"/>
              <w:numPr>
                <w:ilvl w:val="0"/>
                <w:numId w:val="9"/>
              </w:numPr>
              <w:tabs>
                <w:tab w:val="clear" w:pos="720"/>
              </w:tabs>
              <w:ind w:left="342" w:hanging="283"/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О подготовке населенных пунктов, хозяйственных строений, мостов и других сооружений к пропуску паводка 202</w:t>
            </w:r>
            <w:r w:rsidR="00C156B7">
              <w:rPr>
                <w:bCs/>
                <w:sz w:val="24"/>
                <w:szCs w:val="24"/>
              </w:rPr>
              <w:t>3</w:t>
            </w:r>
            <w:r w:rsidRPr="007A3904">
              <w:rPr>
                <w:bCs/>
                <w:sz w:val="24"/>
                <w:szCs w:val="24"/>
              </w:rPr>
              <w:t xml:space="preserve"> г.</w:t>
            </w:r>
          </w:p>
          <w:p w14:paraId="35D51836" w14:textId="77777777" w:rsidR="007A3904" w:rsidRPr="007A3904" w:rsidRDefault="007A3904" w:rsidP="007A3904">
            <w:pPr>
              <w:ind w:left="34"/>
              <w:rPr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14:paraId="4B0E917B" w14:textId="77777777" w:rsidR="007A3904" w:rsidRPr="007A3904" w:rsidRDefault="007A3904" w:rsidP="007A3904">
            <w:pPr>
              <w:jc w:val="center"/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3"/>
          </w:tcPr>
          <w:p w14:paraId="08EFE890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поселения</w:t>
            </w:r>
          </w:p>
          <w:p w14:paraId="76B99DB9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97" w:type="dxa"/>
            <w:gridSpan w:val="2"/>
          </w:tcPr>
          <w:p w14:paraId="49E4B200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глава сельского поселения</w:t>
            </w:r>
          </w:p>
          <w:p w14:paraId="658D8423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proofErr w:type="gramStart"/>
            <w:r w:rsidRPr="007A3904">
              <w:rPr>
                <w:bCs/>
                <w:sz w:val="24"/>
                <w:szCs w:val="24"/>
              </w:rPr>
              <w:t>руководители  организаций</w:t>
            </w:r>
            <w:proofErr w:type="gramEnd"/>
            <w:r w:rsidRPr="007A3904">
              <w:rPr>
                <w:bCs/>
                <w:sz w:val="24"/>
                <w:szCs w:val="24"/>
              </w:rPr>
              <w:t>, главы КФХ</w:t>
            </w:r>
          </w:p>
        </w:tc>
      </w:tr>
      <w:tr w:rsidR="007A3904" w:rsidRPr="007A3904" w14:paraId="699B6549" w14:textId="77777777" w:rsidTr="007A3904">
        <w:trPr>
          <w:trHeight w:val="890"/>
        </w:trPr>
        <w:tc>
          <w:tcPr>
            <w:tcW w:w="4269" w:type="dxa"/>
            <w:gridSpan w:val="3"/>
          </w:tcPr>
          <w:p w14:paraId="55C9733E" w14:textId="2BDAAE21" w:rsidR="007A3904" w:rsidRPr="007A3904" w:rsidRDefault="007A3904" w:rsidP="007A3904">
            <w:pPr>
              <w:pStyle w:val="a9"/>
              <w:numPr>
                <w:ilvl w:val="0"/>
                <w:numId w:val="9"/>
              </w:numPr>
              <w:tabs>
                <w:tab w:val="clear" w:pos="720"/>
                <w:tab w:val="num" w:pos="59"/>
                <w:tab w:val="num" w:pos="484"/>
              </w:tabs>
              <w:ind w:left="342" w:hanging="283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7A3904">
              <w:rPr>
                <w:bCs/>
                <w:sz w:val="24"/>
                <w:szCs w:val="24"/>
                <w:shd w:val="clear" w:color="auto" w:fill="FFFFFF"/>
              </w:rPr>
              <w:t xml:space="preserve">Об информации депутатов Совета сельского </w:t>
            </w:r>
            <w:proofErr w:type="gramStart"/>
            <w:r w:rsidRPr="007A3904">
              <w:rPr>
                <w:bCs/>
                <w:sz w:val="24"/>
                <w:szCs w:val="24"/>
                <w:shd w:val="clear" w:color="auto" w:fill="FFFFFF"/>
              </w:rPr>
              <w:t>поселения  о</w:t>
            </w:r>
            <w:proofErr w:type="gramEnd"/>
            <w:r w:rsidRPr="007A3904">
              <w:rPr>
                <w:bCs/>
                <w:sz w:val="24"/>
                <w:szCs w:val="24"/>
                <w:shd w:val="clear" w:color="auto" w:fill="FFFFFF"/>
              </w:rPr>
              <w:t xml:space="preserve"> своей деятельности в избирательном округе.</w:t>
            </w:r>
          </w:p>
        </w:tc>
        <w:tc>
          <w:tcPr>
            <w:tcW w:w="1118" w:type="dxa"/>
          </w:tcPr>
          <w:p w14:paraId="2C57079D" w14:textId="77777777" w:rsidR="007A3904" w:rsidRPr="007A3904" w:rsidRDefault="007A3904" w:rsidP="007A3904">
            <w:pPr>
              <w:jc w:val="center"/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3"/>
          </w:tcPr>
          <w:p w14:paraId="21CBDB2B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глава сельского поселения</w:t>
            </w:r>
          </w:p>
          <w:p w14:paraId="24A3BEE3" w14:textId="77777777" w:rsidR="007A3904" w:rsidRPr="007A3904" w:rsidRDefault="007A3904" w:rsidP="007A390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14:paraId="38DEE222" w14:textId="77777777" w:rsidR="007A3904" w:rsidRPr="007A3904" w:rsidRDefault="007A3904" w:rsidP="007A3904">
            <w:pPr>
              <w:jc w:val="both"/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депутаты,</w:t>
            </w:r>
          </w:p>
          <w:p w14:paraId="5995F9C2" w14:textId="77777777" w:rsidR="007A3904" w:rsidRPr="007A3904" w:rsidRDefault="007A3904" w:rsidP="007A3904">
            <w:pPr>
              <w:jc w:val="both"/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управляющий делами</w:t>
            </w:r>
          </w:p>
        </w:tc>
      </w:tr>
      <w:tr w:rsidR="007A3904" w:rsidRPr="007A3904" w14:paraId="7CAFAEAC" w14:textId="77777777" w:rsidTr="007A3904">
        <w:trPr>
          <w:trHeight w:val="347"/>
        </w:trPr>
        <w:tc>
          <w:tcPr>
            <w:tcW w:w="9668" w:type="dxa"/>
            <w:gridSpan w:val="9"/>
          </w:tcPr>
          <w:p w14:paraId="09898B3F" w14:textId="68305812" w:rsidR="007A3904" w:rsidRPr="007A3904" w:rsidRDefault="00C156B7" w:rsidP="007A39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  <w:r w:rsidR="007A3904" w:rsidRPr="007A3904">
              <w:rPr>
                <w:bCs/>
                <w:sz w:val="24"/>
                <w:szCs w:val="24"/>
              </w:rPr>
              <w:t>– заседание.</w:t>
            </w:r>
          </w:p>
        </w:tc>
      </w:tr>
      <w:tr w:rsidR="007A3904" w:rsidRPr="007A3904" w14:paraId="056959F4" w14:textId="77777777" w:rsidTr="007A3904">
        <w:trPr>
          <w:trHeight w:val="1131"/>
        </w:trPr>
        <w:tc>
          <w:tcPr>
            <w:tcW w:w="4269" w:type="dxa"/>
            <w:gridSpan w:val="3"/>
          </w:tcPr>
          <w:p w14:paraId="7ACD04ED" w14:textId="696917D8" w:rsidR="007A3904" w:rsidRPr="007A3904" w:rsidRDefault="007A3904" w:rsidP="007A3904">
            <w:pPr>
              <w:numPr>
                <w:ilvl w:val="0"/>
                <w:numId w:val="10"/>
              </w:numPr>
              <w:jc w:val="both"/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Медицинское обслуживание населения, инвалидов одиноких и престарелых граждан.</w:t>
            </w:r>
          </w:p>
        </w:tc>
        <w:tc>
          <w:tcPr>
            <w:tcW w:w="1118" w:type="dxa"/>
          </w:tcPr>
          <w:p w14:paraId="2642EF76" w14:textId="77777777" w:rsidR="007A3904" w:rsidRPr="007A3904" w:rsidRDefault="007A3904" w:rsidP="007A3904">
            <w:pPr>
              <w:jc w:val="center"/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3"/>
          </w:tcPr>
          <w:p w14:paraId="70E942FA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глава сельского поселения</w:t>
            </w:r>
          </w:p>
          <w:p w14:paraId="3FBB6B1B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14:paraId="1408AF12" w14:textId="14645DA4" w:rsidR="007A3904" w:rsidRPr="007A3904" w:rsidRDefault="00C156B7" w:rsidP="007A39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фельдшер</w:t>
            </w:r>
            <w:r w:rsidR="007A3904" w:rsidRPr="007A3904">
              <w:rPr>
                <w:bCs/>
                <w:sz w:val="24"/>
                <w:szCs w:val="24"/>
              </w:rPr>
              <w:t>,</w:t>
            </w:r>
          </w:p>
          <w:p w14:paraId="2C310B39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социальные работники</w:t>
            </w:r>
          </w:p>
          <w:p w14:paraId="708860B2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  <w:p w14:paraId="3AF28872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</w:tc>
      </w:tr>
      <w:tr w:rsidR="007A3904" w:rsidRPr="007A3904" w14:paraId="50915E02" w14:textId="77777777" w:rsidTr="007A3904">
        <w:trPr>
          <w:trHeight w:val="2216"/>
        </w:trPr>
        <w:tc>
          <w:tcPr>
            <w:tcW w:w="4269" w:type="dxa"/>
            <w:gridSpan w:val="3"/>
          </w:tcPr>
          <w:p w14:paraId="35ACA5A1" w14:textId="77777777" w:rsidR="007A3904" w:rsidRPr="007A3904" w:rsidRDefault="007A3904" w:rsidP="007A3904">
            <w:pPr>
              <w:numPr>
                <w:ilvl w:val="0"/>
                <w:numId w:val="10"/>
              </w:numPr>
              <w:jc w:val="both"/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Об организации благоустройства и озеленения населенных пунктов сельского поселения, благоустройство родников, проведение субботников по очистке кладбищ во всех населенных пунктах, проведение экологических субботников.</w:t>
            </w:r>
          </w:p>
        </w:tc>
        <w:tc>
          <w:tcPr>
            <w:tcW w:w="1118" w:type="dxa"/>
          </w:tcPr>
          <w:p w14:paraId="3B5AEFF9" w14:textId="77777777" w:rsidR="007A3904" w:rsidRPr="007A3904" w:rsidRDefault="007A3904" w:rsidP="007A3904">
            <w:pPr>
              <w:jc w:val="center"/>
              <w:rPr>
                <w:bCs/>
                <w:sz w:val="24"/>
                <w:szCs w:val="24"/>
              </w:rPr>
            </w:pPr>
          </w:p>
          <w:p w14:paraId="2AB4FF2C" w14:textId="77777777" w:rsidR="007A3904" w:rsidRPr="007A3904" w:rsidRDefault="007A3904" w:rsidP="007A3904">
            <w:pPr>
              <w:jc w:val="center"/>
              <w:rPr>
                <w:bCs/>
                <w:sz w:val="24"/>
                <w:szCs w:val="24"/>
              </w:rPr>
            </w:pPr>
          </w:p>
          <w:p w14:paraId="7CADFB0B" w14:textId="77777777" w:rsidR="007A3904" w:rsidRPr="007A3904" w:rsidRDefault="007A3904" w:rsidP="007A3904">
            <w:pPr>
              <w:jc w:val="center"/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3"/>
          </w:tcPr>
          <w:p w14:paraId="3984E0D0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глава сельского поселения</w:t>
            </w:r>
          </w:p>
          <w:p w14:paraId="39B1634E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  <w:p w14:paraId="653B75B6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  <w:p w14:paraId="351FA0CF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  <w:p w14:paraId="1968E8F0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  <w:p w14:paraId="68BCFA74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  <w:p w14:paraId="34E127FB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14:paraId="3CC79AFB" w14:textId="77777777" w:rsidR="007A3904" w:rsidRPr="007A3904" w:rsidRDefault="007A3904" w:rsidP="007A3904">
            <w:pPr>
              <w:jc w:val="both"/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 xml:space="preserve">глава администрации, управляющий делами, главный врач, </w:t>
            </w:r>
            <w:proofErr w:type="gramStart"/>
            <w:r w:rsidRPr="007A3904">
              <w:rPr>
                <w:bCs/>
                <w:sz w:val="24"/>
                <w:szCs w:val="24"/>
              </w:rPr>
              <w:t>комиссия  по</w:t>
            </w:r>
            <w:proofErr w:type="gramEnd"/>
            <w:r w:rsidRPr="007A3904">
              <w:rPr>
                <w:bCs/>
                <w:sz w:val="24"/>
                <w:szCs w:val="24"/>
              </w:rPr>
              <w:t xml:space="preserve"> развитию</w:t>
            </w:r>
            <w:r w:rsidRPr="007A3904">
              <w:rPr>
                <w:sz w:val="24"/>
                <w:szCs w:val="24"/>
              </w:rPr>
              <w:t xml:space="preserve">  п</w:t>
            </w:r>
            <w:r w:rsidRPr="007A3904">
              <w:rPr>
                <w:bCs/>
                <w:sz w:val="24"/>
                <w:szCs w:val="24"/>
              </w:rPr>
              <w:t>редпринимательства, земельным вопросам, благоустройству и экологии.</w:t>
            </w:r>
          </w:p>
        </w:tc>
      </w:tr>
      <w:tr w:rsidR="007A3904" w:rsidRPr="007A3904" w14:paraId="3F907476" w14:textId="77777777" w:rsidTr="007A3904">
        <w:trPr>
          <w:trHeight w:val="697"/>
        </w:trPr>
        <w:tc>
          <w:tcPr>
            <w:tcW w:w="4269" w:type="dxa"/>
            <w:gridSpan w:val="3"/>
          </w:tcPr>
          <w:p w14:paraId="73D04FDC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  <w:p w14:paraId="1994A2A9" w14:textId="77777777" w:rsidR="007A3904" w:rsidRPr="007A3904" w:rsidRDefault="007A3904" w:rsidP="007A3904">
            <w:pPr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Отчет постоянных комиссий.</w:t>
            </w:r>
          </w:p>
          <w:p w14:paraId="7630EB0F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14:paraId="4DB68B18" w14:textId="77777777" w:rsidR="007A3904" w:rsidRPr="007A3904" w:rsidRDefault="007A3904" w:rsidP="007A3904">
            <w:pPr>
              <w:jc w:val="center"/>
              <w:rPr>
                <w:bCs/>
                <w:sz w:val="24"/>
                <w:szCs w:val="24"/>
              </w:rPr>
            </w:pPr>
          </w:p>
          <w:p w14:paraId="6F03003E" w14:textId="77777777" w:rsidR="007A3904" w:rsidRPr="007A3904" w:rsidRDefault="007A3904" w:rsidP="007A3904">
            <w:pPr>
              <w:jc w:val="center"/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3"/>
          </w:tcPr>
          <w:p w14:paraId="612D3346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97" w:type="dxa"/>
            <w:gridSpan w:val="2"/>
          </w:tcPr>
          <w:p w14:paraId="1E14DBE0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  <w:p w14:paraId="2143D2E1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председатели комиссий</w:t>
            </w:r>
          </w:p>
          <w:p w14:paraId="41FDC58C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</w:tc>
      </w:tr>
      <w:tr w:rsidR="007A3904" w:rsidRPr="007A3904" w14:paraId="0A150C4B" w14:textId="77777777" w:rsidTr="007A3904">
        <w:trPr>
          <w:trHeight w:val="555"/>
        </w:trPr>
        <w:tc>
          <w:tcPr>
            <w:tcW w:w="4269" w:type="dxa"/>
            <w:gridSpan w:val="3"/>
          </w:tcPr>
          <w:p w14:paraId="23D09C39" w14:textId="77777777" w:rsidR="007A3904" w:rsidRPr="007A3904" w:rsidRDefault="007A3904" w:rsidP="007A3904">
            <w:pPr>
              <w:numPr>
                <w:ilvl w:val="0"/>
                <w:numId w:val="10"/>
              </w:numPr>
              <w:jc w:val="both"/>
              <w:rPr>
                <w:bCs/>
                <w:sz w:val="24"/>
                <w:szCs w:val="24"/>
              </w:rPr>
            </w:pPr>
            <w:r w:rsidRPr="007A3904">
              <w:rPr>
                <w:sz w:val="24"/>
                <w:szCs w:val="24"/>
              </w:rPr>
              <w:t>Об организации досуга детей и молодежи в летнее время.</w:t>
            </w:r>
          </w:p>
        </w:tc>
        <w:tc>
          <w:tcPr>
            <w:tcW w:w="1118" w:type="dxa"/>
          </w:tcPr>
          <w:p w14:paraId="150609E1" w14:textId="77777777" w:rsidR="007A3904" w:rsidRPr="007A3904" w:rsidRDefault="007A3904" w:rsidP="007A3904">
            <w:pPr>
              <w:jc w:val="center"/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3"/>
          </w:tcPr>
          <w:p w14:paraId="23B5C80B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97" w:type="dxa"/>
            <w:gridSpan w:val="2"/>
          </w:tcPr>
          <w:p w14:paraId="0FC81688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 xml:space="preserve">директор школы, СДК, </w:t>
            </w:r>
            <w:proofErr w:type="gramStart"/>
            <w:r w:rsidRPr="007A3904">
              <w:rPr>
                <w:bCs/>
                <w:sz w:val="24"/>
                <w:szCs w:val="24"/>
              </w:rPr>
              <w:t>библиотеки .</w:t>
            </w:r>
            <w:proofErr w:type="gramEnd"/>
          </w:p>
        </w:tc>
      </w:tr>
      <w:tr w:rsidR="007A3904" w:rsidRPr="007A3904" w14:paraId="041B06B8" w14:textId="77777777" w:rsidTr="007A3904">
        <w:trPr>
          <w:trHeight w:val="915"/>
        </w:trPr>
        <w:tc>
          <w:tcPr>
            <w:tcW w:w="4269" w:type="dxa"/>
            <w:gridSpan w:val="3"/>
          </w:tcPr>
          <w:p w14:paraId="64854527" w14:textId="77777777" w:rsidR="007A3904" w:rsidRPr="007A3904" w:rsidRDefault="007A3904" w:rsidP="007A3904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7A3904">
              <w:rPr>
                <w:sz w:val="24"/>
                <w:szCs w:val="24"/>
              </w:rPr>
              <w:t>О состоянии пожарной безопасности на территории сельского поселения Ишимбайский район Республики Башкортостан в летний период.</w:t>
            </w:r>
          </w:p>
        </w:tc>
        <w:tc>
          <w:tcPr>
            <w:tcW w:w="1118" w:type="dxa"/>
          </w:tcPr>
          <w:p w14:paraId="67BAD3F0" w14:textId="77777777" w:rsidR="007A3904" w:rsidRPr="007A3904" w:rsidRDefault="007A3904" w:rsidP="007A3904">
            <w:pPr>
              <w:jc w:val="center"/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3"/>
          </w:tcPr>
          <w:p w14:paraId="0561982D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97" w:type="dxa"/>
            <w:gridSpan w:val="2"/>
          </w:tcPr>
          <w:p w14:paraId="0C179EBD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глава администрации,</w:t>
            </w:r>
          </w:p>
          <w:p w14:paraId="01316878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управляющий делами, ДПК</w:t>
            </w:r>
          </w:p>
          <w:p w14:paraId="5F8172B9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</w:tc>
      </w:tr>
      <w:tr w:rsidR="007A3904" w:rsidRPr="007A3904" w14:paraId="588A9E2D" w14:textId="77777777" w:rsidTr="007A3904">
        <w:trPr>
          <w:trHeight w:val="578"/>
        </w:trPr>
        <w:tc>
          <w:tcPr>
            <w:tcW w:w="4269" w:type="dxa"/>
            <w:gridSpan w:val="3"/>
          </w:tcPr>
          <w:p w14:paraId="1BDD61D1" w14:textId="77777777" w:rsidR="007A3904" w:rsidRPr="007A3904" w:rsidRDefault="007A3904" w:rsidP="007A3904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7A3904">
              <w:rPr>
                <w:sz w:val="24"/>
                <w:szCs w:val="24"/>
              </w:rPr>
              <w:t>О безопасности на водных объектах в летний период.</w:t>
            </w:r>
          </w:p>
        </w:tc>
        <w:tc>
          <w:tcPr>
            <w:tcW w:w="1118" w:type="dxa"/>
          </w:tcPr>
          <w:p w14:paraId="16FE3F68" w14:textId="77777777" w:rsidR="007A3904" w:rsidRPr="007A3904" w:rsidRDefault="007A3904" w:rsidP="007A3904">
            <w:pPr>
              <w:jc w:val="center"/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3"/>
          </w:tcPr>
          <w:p w14:paraId="32D34044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97" w:type="dxa"/>
            <w:gridSpan w:val="2"/>
          </w:tcPr>
          <w:p w14:paraId="6D552F1E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глава администрации,</w:t>
            </w:r>
          </w:p>
          <w:p w14:paraId="77FD7780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управляющий делами,</w:t>
            </w:r>
          </w:p>
          <w:p w14:paraId="51DE4F07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</w:tc>
      </w:tr>
      <w:tr w:rsidR="007A3904" w:rsidRPr="007A3904" w14:paraId="199CCDD3" w14:textId="77777777" w:rsidTr="007A3904">
        <w:trPr>
          <w:trHeight w:val="333"/>
        </w:trPr>
        <w:tc>
          <w:tcPr>
            <w:tcW w:w="9668" w:type="dxa"/>
            <w:gridSpan w:val="9"/>
          </w:tcPr>
          <w:p w14:paraId="58E30DFF" w14:textId="624C8B6C" w:rsidR="007A3904" w:rsidRPr="007A3904" w:rsidRDefault="00C156B7" w:rsidP="007A39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  <w:r w:rsidR="007A3904" w:rsidRPr="007A3904">
              <w:rPr>
                <w:bCs/>
                <w:sz w:val="24"/>
                <w:szCs w:val="24"/>
                <w:lang w:val="en-US"/>
              </w:rPr>
              <w:t xml:space="preserve">– </w:t>
            </w:r>
            <w:r w:rsidR="007A3904" w:rsidRPr="007A3904">
              <w:rPr>
                <w:bCs/>
                <w:sz w:val="24"/>
                <w:szCs w:val="24"/>
              </w:rPr>
              <w:t>заседание.</w:t>
            </w:r>
          </w:p>
        </w:tc>
      </w:tr>
      <w:tr w:rsidR="007A3904" w:rsidRPr="007A3904" w14:paraId="6942E63B" w14:textId="77777777" w:rsidTr="007A3904">
        <w:trPr>
          <w:trHeight w:val="1155"/>
        </w:trPr>
        <w:tc>
          <w:tcPr>
            <w:tcW w:w="4252" w:type="dxa"/>
            <w:gridSpan w:val="2"/>
          </w:tcPr>
          <w:p w14:paraId="62A7CD52" w14:textId="70B99D4F" w:rsidR="007A3904" w:rsidRPr="007A3904" w:rsidRDefault="007A3904" w:rsidP="00C156B7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О проведении уборочных работ и заготовке кормов в личных подсобных и фермерских хозяйствах.</w:t>
            </w:r>
          </w:p>
        </w:tc>
        <w:tc>
          <w:tcPr>
            <w:tcW w:w="1135" w:type="dxa"/>
            <w:gridSpan w:val="2"/>
          </w:tcPr>
          <w:p w14:paraId="5A7CA6BE" w14:textId="77777777" w:rsidR="007A3904" w:rsidRPr="007A3904" w:rsidRDefault="007A3904" w:rsidP="007A3904">
            <w:pPr>
              <w:jc w:val="center"/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gridSpan w:val="3"/>
          </w:tcPr>
          <w:p w14:paraId="7B15ACB3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глава сельского поселения</w:t>
            </w:r>
          </w:p>
          <w:p w14:paraId="098F3B87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14:paraId="56EB5E1E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главы КФХ</w:t>
            </w:r>
          </w:p>
          <w:p w14:paraId="1E8687F5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  <w:p w14:paraId="2A1A7A6D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  <w:p w14:paraId="54D778D2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</w:tc>
      </w:tr>
      <w:tr w:rsidR="007A3904" w:rsidRPr="007A3904" w14:paraId="3CFE711D" w14:textId="77777777" w:rsidTr="007A3904">
        <w:trPr>
          <w:trHeight w:val="483"/>
        </w:trPr>
        <w:tc>
          <w:tcPr>
            <w:tcW w:w="4252" w:type="dxa"/>
            <w:gridSpan w:val="2"/>
          </w:tcPr>
          <w:p w14:paraId="46874C63" w14:textId="77777777" w:rsidR="007A3904" w:rsidRPr="007A3904" w:rsidRDefault="007A3904" w:rsidP="007A3904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О подготовке учреждений к работе в зимних условиях.</w:t>
            </w:r>
          </w:p>
          <w:p w14:paraId="4F8A3B78" w14:textId="77777777" w:rsidR="007A3904" w:rsidRPr="007A3904" w:rsidRDefault="007A3904" w:rsidP="007A3904">
            <w:p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14:paraId="05184BB4" w14:textId="77777777" w:rsidR="007A3904" w:rsidRPr="007A3904" w:rsidRDefault="007A3904" w:rsidP="007A3904">
            <w:pPr>
              <w:jc w:val="center"/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gridSpan w:val="3"/>
          </w:tcPr>
          <w:p w14:paraId="101CFB74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97" w:type="dxa"/>
            <w:gridSpan w:val="2"/>
          </w:tcPr>
          <w:p w14:paraId="42E75A6C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 xml:space="preserve">руководители </w:t>
            </w:r>
          </w:p>
          <w:p w14:paraId="4084AD70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учреждений</w:t>
            </w:r>
          </w:p>
        </w:tc>
      </w:tr>
      <w:tr w:rsidR="007A3904" w:rsidRPr="007A3904" w14:paraId="51E972F5" w14:textId="77777777" w:rsidTr="007A3904">
        <w:trPr>
          <w:trHeight w:val="577"/>
        </w:trPr>
        <w:tc>
          <w:tcPr>
            <w:tcW w:w="4252" w:type="dxa"/>
            <w:gridSpan w:val="2"/>
          </w:tcPr>
          <w:p w14:paraId="0753B612" w14:textId="31BFBCE6" w:rsidR="007A3904" w:rsidRPr="007A3904" w:rsidRDefault="007A3904" w:rsidP="00C156B7">
            <w:pPr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  <w:r w:rsidRPr="007A3904">
              <w:rPr>
                <w:bCs/>
                <w:sz w:val="24"/>
                <w:szCs w:val="24"/>
              </w:rPr>
              <w:t>О ходе сборов налогов в местный бюджет.</w:t>
            </w:r>
          </w:p>
        </w:tc>
        <w:tc>
          <w:tcPr>
            <w:tcW w:w="1135" w:type="dxa"/>
            <w:gridSpan w:val="2"/>
          </w:tcPr>
          <w:p w14:paraId="317C910E" w14:textId="77777777" w:rsidR="007A3904" w:rsidRPr="007A3904" w:rsidRDefault="007A3904" w:rsidP="007A3904">
            <w:pPr>
              <w:jc w:val="center"/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gridSpan w:val="3"/>
          </w:tcPr>
          <w:p w14:paraId="12D588A0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97" w:type="dxa"/>
            <w:gridSpan w:val="2"/>
          </w:tcPr>
          <w:p w14:paraId="24E720FE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специалист 1 категории</w:t>
            </w:r>
          </w:p>
        </w:tc>
      </w:tr>
      <w:tr w:rsidR="007A3904" w:rsidRPr="007A3904" w14:paraId="12CE966E" w14:textId="77777777" w:rsidTr="007A3904">
        <w:trPr>
          <w:trHeight w:val="437"/>
        </w:trPr>
        <w:tc>
          <w:tcPr>
            <w:tcW w:w="9668" w:type="dxa"/>
            <w:gridSpan w:val="9"/>
          </w:tcPr>
          <w:p w14:paraId="03EC142C" w14:textId="58ECACE6" w:rsidR="007A3904" w:rsidRPr="007A3904" w:rsidRDefault="00C156B7" w:rsidP="007A3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  <w:r w:rsidR="007A3904" w:rsidRPr="007A3904">
              <w:rPr>
                <w:bCs/>
                <w:sz w:val="22"/>
                <w:szCs w:val="22"/>
                <w:lang w:val="en-US"/>
              </w:rPr>
              <w:t xml:space="preserve"> – </w:t>
            </w:r>
            <w:r w:rsidR="007A3904" w:rsidRPr="007A3904">
              <w:rPr>
                <w:bCs/>
                <w:sz w:val="24"/>
                <w:szCs w:val="24"/>
              </w:rPr>
              <w:t>заседание.</w:t>
            </w:r>
          </w:p>
        </w:tc>
      </w:tr>
      <w:tr w:rsidR="007A3904" w:rsidRPr="007A3904" w14:paraId="1F1FF552" w14:textId="77777777" w:rsidTr="007A3904">
        <w:trPr>
          <w:trHeight w:val="437"/>
        </w:trPr>
        <w:tc>
          <w:tcPr>
            <w:tcW w:w="4252" w:type="dxa"/>
            <w:gridSpan w:val="2"/>
          </w:tcPr>
          <w:p w14:paraId="1A6DC784" w14:textId="77777777" w:rsidR="007A3904" w:rsidRPr="00C156B7" w:rsidRDefault="007A3904" w:rsidP="00C156B7">
            <w:pPr>
              <w:pStyle w:val="a9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 w:rsidRPr="00C156B7">
              <w:rPr>
                <w:sz w:val="24"/>
                <w:szCs w:val="24"/>
              </w:rPr>
              <w:t>О безопасности на водных объектах в зимний период.</w:t>
            </w:r>
          </w:p>
        </w:tc>
        <w:tc>
          <w:tcPr>
            <w:tcW w:w="1178" w:type="dxa"/>
            <w:gridSpan w:val="3"/>
          </w:tcPr>
          <w:p w14:paraId="008BC65C" w14:textId="77777777" w:rsidR="007A3904" w:rsidRPr="007A3904" w:rsidRDefault="007A3904" w:rsidP="007A3904">
            <w:pPr>
              <w:jc w:val="center"/>
              <w:rPr>
                <w:bCs/>
                <w:sz w:val="22"/>
                <w:szCs w:val="22"/>
              </w:rPr>
            </w:pPr>
            <w:r w:rsidRPr="007A3904"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1941" w:type="dxa"/>
            <w:gridSpan w:val="2"/>
          </w:tcPr>
          <w:p w14:paraId="0D455BC4" w14:textId="77777777" w:rsidR="007A3904" w:rsidRPr="007A3904" w:rsidRDefault="007A3904" w:rsidP="007A390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A3904">
              <w:rPr>
                <w:b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97" w:type="dxa"/>
            <w:gridSpan w:val="2"/>
          </w:tcPr>
          <w:p w14:paraId="38DE255A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глава администрации,</w:t>
            </w:r>
          </w:p>
          <w:p w14:paraId="3D4BC70C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управляющий делами.</w:t>
            </w:r>
          </w:p>
        </w:tc>
      </w:tr>
      <w:tr w:rsidR="007A3904" w:rsidRPr="007A3904" w14:paraId="31910350" w14:textId="77777777" w:rsidTr="007A3904">
        <w:trPr>
          <w:trHeight w:val="760"/>
        </w:trPr>
        <w:tc>
          <w:tcPr>
            <w:tcW w:w="4252" w:type="dxa"/>
            <w:gridSpan w:val="2"/>
          </w:tcPr>
          <w:p w14:paraId="28131C17" w14:textId="77777777" w:rsidR="007A3904" w:rsidRPr="00C156B7" w:rsidRDefault="007A3904" w:rsidP="00C156B7">
            <w:pPr>
              <w:pStyle w:val="a9"/>
              <w:numPr>
                <w:ilvl w:val="0"/>
                <w:numId w:val="13"/>
              </w:numPr>
              <w:jc w:val="both"/>
              <w:rPr>
                <w:bCs/>
                <w:sz w:val="22"/>
                <w:szCs w:val="22"/>
              </w:rPr>
            </w:pPr>
            <w:r w:rsidRPr="00C156B7">
              <w:rPr>
                <w:bCs/>
                <w:sz w:val="24"/>
                <w:szCs w:val="24"/>
              </w:rPr>
              <w:t>О мерах по укреплению пожарной безопасности в зимний период.</w:t>
            </w:r>
          </w:p>
        </w:tc>
        <w:tc>
          <w:tcPr>
            <w:tcW w:w="1178" w:type="dxa"/>
            <w:gridSpan w:val="3"/>
          </w:tcPr>
          <w:p w14:paraId="002954E8" w14:textId="77777777" w:rsidR="007A3904" w:rsidRPr="007A3904" w:rsidRDefault="007A3904" w:rsidP="007A3904">
            <w:pPr>
              <w:jc w:val="center"/>
              <w:rPr>
                <w:bCs/>
                <w:sz w:val="22"/>
                <w:szCs w:val="22"/>
              </w:rPr>
            </w:pPr>
            <w:r w:rsidRPr="007A3904"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1941" w:type="dxa"/>
            <w:gridSpan w:val="2"/>
          </w:tcPr>
          <w:p w14:paraId="4CAB04BF" w14:textId="77777777" w:rsidR="007A3904" w:rsidRPr="007A3904" w:rsidRDefault="007A3904" w:rsidP="007A3904">
            <w:pPr>
              <w:jc w:val="center"/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глава сельского поселения</w:t>
            </w:r>
          </w:p>
          <w:p w14:paraId="57E203A1" w14:textId="77777777" w:rsidR="007A3904" w:rsidRPr="007A3904" w:rsidRDefault="007A3904" w:rsidP="007A3904">
            <w:pPr>
              <w:jc w:val="center"/>
              <w:rPr>
                <w:bCs/>
                <w:sz w:val="24"/>
                <w:szCs w:val="24"/>
              </w:rPr>
            </w:pPr>
          </w:p>
          <w:p w14:paraId="14B22377" w14:textId="77777777" w:rsidR="007A3904" w:rsidRPr="007A3904" w:rsidRDefault="007A3904" w:rsidP="007A39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7" w:type="dxa"/>
            <w:gridSpan w:val="2"/>
          </w:tcPr>
          <w:p w14:paraId="110735E5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глава администрации,</w:t>
            </w:r>
          </w:p>
          <w:p w14:paraId="362BFD63" w14:textId="77777777" w:rsid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управляющий делами, ДПК.</w:t>
            </w:r>
          </w:p>
          <w:p w14:paraId="55E8A41C" w14:textId="77777777" w:rsidR="00C156B7" w:rsidRDefault="00C156B7" w:rsidP="007A3904">
            <w:pPr>
              <w:rPr>
                <w:bCs/>
                <w:sz w:val="24"/>
                <w:szCs w:val="24"/>
              </w:rPr>
            </w:pPr>
          </w:p>
          <w:p w14:paraId="5CAB455E" w14:textId="50A49B5A" w:rsidR="00C156B7" w:rsidRPr="007A3904" w:rsidRDefault="00C156B7" w:rsidP="007A3904">
            <w:pPr>
              <w:rPr>
                <w:bCs/>
                <w:sz w:val="24"/>
                <w:szCs w:val="24"/>
              </w:rPr>
            </w:pPr>
          </w:p>
        </w:tc>
      </w:tr>
      <w:tr w:rsidR="007A3904" w:rsidRPr="007A3904" w14:paraId="56B2EF21" w14:textId="77777777" w:rsidTr="007A3904">
        <w:trPr>
          <w:trHeight w:val="437"/>
        </w:trPr>
        <w:tc>
          <w:tcPr>
            <w:tcW w:w="9668" w:type="dxa"/>
            <w:gridSpan w:val="9"/>
          </w:tcPr>
          <w:p w14:paraId="2338D793" w14:textId="5471331B" w:rsidR="007A3904" w:rsidRPr="007A3904" w:rsidRDefault="00C156B7" w:rsidP="007A3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  <w:r w:rsidR="007A3904" w:rsidRPr="007A3904">
              <w:rPr>
                <w:bCs/>
                <w:sz w:val="22"/>
                <w:szCs w:val="22"/>
              </w:rPr>
              <w:t xml:space="preserve"> - заседание</w:t>
            </w:r>
          </w:p>
        </w:tc>
      </w:tr>
      <w:tr w:rsidR="007A3904" w:rsidRPr="007A3904" w14:paraId="6CFFD9CB" w14:textId="77777777" w:rsidTr="00C156B7">
        <w:trPr>
          <w:trHeight w:val="4357"/>
        </w:trPr>
        <w:tc>
          <w:tcPr>
            <w:tcW w:w="4252" w:type="dxa"/>
            <w:gridSpan w:val="2"/>
          </w:tcPr>
          <w:p w14:paraId="6AABC553" w14:textId="08BC3C4D" w:rsidR="00C156B7" w:rsidRPr="007A3904" w:rsidRDefault="007A3904" w:rsidP="007A390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A3904">
              <w:rPr>
                <w:bCs/>
                <w:sz w:val="23"/>
                <w:szCs w:val="23"/>
              </w:rPr>
              <w:t>1.Об утверждении</w:t>
            </w:r>
            <w:r w:rsidRPr="007A3904">
              <w:rPr>
                <w:sz w:val="24"/>
                <w:szCs w:val="24"/>
              </w:rPr>
              <w:t xml:space="preserve"> Соглашения между органами местного самоуправления муниципального района Ишимбайский район Республики Башкортостан и сельского поселения Верхоторский сельсовет муниципального района Ишимбайский район Республики Башкортостан о передаче органам местного самоуправления муниципального района Ишимбайский район Республики Башкортостан осуществления части полномочий сельского поселения Верхоторский сельсовет муниципального района Ишимбайский район Республики Башкортостан</w:t>
            </w:r>
            <w:r w:rsidR="00C156B7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</w:tcPr>
          <w:p w14:paraId="5ABDF5BD" w14:textId="77777777" w:rsidR="007A3904" w:rsidRPr="007A3904" w:rsidRDefault="007A3904" w:rsidP="007A3904">
            <w:pPr>
              <w:jc w:val="center"/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3"/>
          </w:tcPr>
          <w:p w14:paraId="448945C7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глава сельского поселения</w:t>
            </w:r>
          </w:p>
          <w:p w14:paraId="6146AF45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  <w:p w14:paraId="6FBECAF2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  <w:p w14:paraId="057CA0CD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  <w:p w14:paraId="193187C1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  <w:p w14:paraId="1C31C232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  <w:p w14:paraId="3BF3ABCA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  <w:p w14:paraId="0E1243FF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  <w:p w14:paraId="6DC7386B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  <w:p w14:paraId="0ECC5636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  <w:p w14:paraId="50141A7A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  <w:p w14:paraId="2E489163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  <w:p w14:paraId="30FE5F5A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  <w:p w14:paraId="299CD81D" w14:textId="77777777" w:rsidR="007A3904" w:rsidRPr="007A3904" w:rsidRDefault="007A3904" w:rsidP="007A390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14:paraId="011B90E7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комиссия по бюджету, налогам, вопросам муниципальной собственности;</w:t>
            </w:r>
          </w:p>
          <w:p w14:paraId="1992A285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  <w:p w14:paraId="29718F6D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  <w:p w14:paraId="0498160A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  <w:p w14:paraId="599239C3" w14:textId="77777777" w:rsidR="007A3904" w:rsidRPr="007A3904" w:rsidRDefault="007A3904" w:rsidP="007A3904">
            <w:pPr>
              <w:jc w:val="both"/>
              <w:rPr>
                <w:bCs/>
                <w:sz w:val="24"/>
                <w:szCs w:val="24"/>
              </w:rPr>
            </w:pPr>
          </w:p>
          <w:p w14:paraId="59BED1E8" w14:textId="77777777" w:rsidR="007A3904" w:rsidRPr="007A3904" w:rsidRDefault="007A3904" w:rsidP="007A3904">
            <w:pPr>
              <w:jc w:val="both"/>
              <w:rPr>
                <w:bCs/>
                <w:sz w:val="24"/>
                <w:szCs w:val="24"/>
              </w:rPr>
            </w:pPr>
          </w:p>
          <w:p w14:paraId="08878E32" w14:textId="77777777" w:rsidR="007A3904" w:rsidRPr="007A3904" w:rsidRDefault="007A3904" w:rsidP="007A3904">
            <w:pPr>
              <w:jc w:val="both"/>
              <w:rPr>
                <w:bCs/>
                <w:sz w:val="24"/>
                <w:szCs w:val="24"/>
              </w:rPr>
            </w:pPr>
          </w:p>
          <w:p w14:paraId="5366D0A1" w14:textId="77777777" w:rsidR="007A3904" w:rsidRPr="007A3904" w:rsidRDefault="007A3904" w:rsidP="007A3904">
            <w:pPr>
              <w:jc w:val="both"/>
              <w:rPr>
                <w:bCs/>
                <w:sz w:val="24"/>
                <w:szCs w:val="24"/>
              </w:rPr>
            </w:pPr>
          </w:p>
          <w:p w14:paraId="2A5EA0BC" w14:textId="77777777" w:rsidR="007A3904" w:rsidRPr="007A3904" w:rsidRDefault="007A3904" w:rsidP="007A3904">
            <w:pPr>
              <w:jc w:val="both"/>
              <w:rPr>
                <w:bCs/>
                <w:sz w:val="24"/>
                <w:szCs w:val="24"/>
              </w:rPr>
            </w:pPr>
          </w:p>
          <w:p w14:paraId="0B490386" w14:textId="77777777" w:rsidR="007A3904" w:rsidRPr="007A3904" w:rsidRDefault="007A3904" w:rsidP="007A3904">
            <w:pPr>
              <w:jc w:val="both"/>
              <w:rPr>
                <w:bCs/>
                <w:sz w:val="24"/>
                <w:szCs w:val="24"/>
              </w:rPr>
            </w:pPr>
          </w:p>
          <w:p w14:paraId="0B18DA24" w14:textId="77777777" w:rsidR="007A3904" w:rsidRPr="007A3904" w:rsidRDefault="007A3904" w:rsidP="007A3904">
            <w:pPr>
              <w:jc w:val="both"/>
              <w:rPr>
                <w:bCs/>
                <w:sz w:val="24"/>
                <w:szCs w:val="24"/>
              </w:rPr>
            </w:pPr>
          </w:p>
          <w:p w14:paraId="5386949B" w14:textId="77777777" w:rsidR="007A3904" w:rsidRPr="007A3904" w:rsidRDefault="007A3904" w:rsidP="007A390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A3904" w:rsidRPr="007A3904" w14:paraId="49B06A4E" w14:textId="77777777" w:rsidTr="007A3904">
        <w:trPr>
          <w:trHeight w:val="540"/>
        </w:trPr>
        <w:tc>
          <w:tcPr>
            <w:tcW w:w="9668" w:type="dxa"/>
            <w:gridSpan w:val="9"/>
          </w:tcPr>
          <w:p w14:paraId="2E5338A2" w14:textId="1BD56E32" w:rsidR="007A3904" w:rsidRPr="007A3904" w:rsidRDefault="00C156B7" w:rsidP="007A39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  <w:r w:rsidR="007A3904" w:rsidRPr="007A3904">
              <w:rPr>
                <w:bCs/>
                <w:sz w:val="24"/>
                <w:szCs w:val="24"/>
                <w:lang w:val="en-US"/>
              </w:rPr>
              <w:t xml:space="preserve">- </w:t>
            </w:r>
            <w:r w:rsidR="007A3904" w:rsidRPr="007A3904">
              <w:rPr>
                <w:bCs/>
                <w:sz w:val="24"/>
                <w:szCs w:val="24"/>
              </w:rPr>
              <w:t>заседание</w:t>
            </w:r>
          </w:p>
        </w:tc>
      </w:tr>
      <w:tr w:rsidR="007A3904" w:rsidRPr="007A3904" w14:paraId="2EAD6B95" w14:textId="77777777" w:rsidTr="007A3904">
        <w:trPr>
          <w:trHeight w:val="574"/>
        </w:trPr>
        <w:tc>
          <w:tcPr>
            <w:tcW w:w="4252" w:type="dxa"/>
            <w:gridSpan w:val="2"/>
          </w:tcPr>
          <w:p w14:paraId="0FEB08CE" w14:textId="746A181F" w:rsidR="007A3904" w:rsidRPr="007A3904" w:rsidRDefault="007A3904" w:rsidP="007A3904">
            <w:pPr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Прогноз социально-экономического развития сельсовета на 202</w:t>
            </w:r>
            <w:r w:rsidR="00C156B7">
              <w:rPr>
                <w:bCs/>
                <w:sz w:val="24"/>
                <w:szCs w:val="24"/>
              </w:rPr>
              <w:t>4</w:t>
            </w:r>
            <w:r w:rsidRPr="007A3904">
              <w:rPr>
                <w:bCs/>
                <w:sz w:val="24"/>
                <w:szCs w:val="24"/>
              </w:rPr>
              <w:t xml:space="preserve"> год.</w:t>
            </w:r>
          </w:p>
          <w:p w14:paraId="46BD91D7" w14:textId="77777777" w:rsidR="007A3904" w:rsidRPr="007A3904" w:rsidRDefault="007A3904" w:rsidP="007A3904">
            <w:p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14:paraId="7190B820" w14:textId="77777777" w:rsidR="007A3904" w:rsidRPr="007A3904" w:rsidRDefault="007A3904" w:rsidP="007A3904">
            <w:pPr>
              <w:jc w:val="center"/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3"/>
          </w:tcPr>
          <w:p w14:paraId="57F4875A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97" w:type="dxa"/>
            <w:gridSpan w:val="2"/>
          </w:tcPr>
          <w:p w14:paraId="5AF97EE8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глава сельского поселения;</w:t>
            </w:r>
          </w:p>
          <w:p w14:paraId="308663BF" w14:textId="77777777" w:rsidR="007A3904" w:rsidRPr="007A3904" w:rsidRDefault="007A3904" w:rsidP="007A390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A3904" w:rsidRPr="007A3904" w14:paraId="1A797590" w14:textId="77777777" w:rsidTr="007A3904">
        <w:trPr>
          <w:trHeight w:val="1404"/>
        </w:trPr>
        <w:tc>
          <w:tcPr>
            <w:tcW w:w="4252" w:type="dxa"/>
            <w:gridSpan w:val="2"/>
          </w:tcPr>
          <w:p w14:paraId="4E04FAC3" w14:textId="77777777" w:rsidR="007A3904" w:rsidRPr="007A3904" w:rsidRDefault="007A3904" w:rsidP="007A3904">
            <w:pPr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Утверждение бюджета на</w:t>
            </w:r>
          </w:p>
          <w:p w14:paraId="3014D731" w14:textId="2E6719E1" w:rsidR="007A3904" w:rsidRPr="007A3904" w:rsidRDefault="007A3904" w:rsidP="007A3904">
            <w:pPr>
              <w:tabs>
                <w:tab w:val="num" w:pos="0"/>
              </w:tabs>
              <w:ind w:left="360"/>
              <w:rPr>
                <w:bCs/>
                <w:sz w:val="24"/>
                <w:szCs w:val="24"/>
                <w:lang w:val="en-US"/>
              </w:rPr>
            </w:pPr>
            <w:proofErr w:type="gramStart"/>
            <w:r w:rsidRPr="007A3904">
              <w:rPr>
                <w:bCs/>
                <w:sz w:val="24"/>
                <w:szCs w:val="24"/>
              </w:rPr>
              <w:t>202</w:t>
            </w:r>
            <w:r w:rsidR="00C156B7">
              <w:rPr>
                <w:bCs/>
                <w:sz w:val="24"/>
                <w:szCs w:val="24"/>
              </w:rPr>
              <w:t>4</w:t>
            </w:r>
            <w:r w:rsidRPr="007A3904">
              <w:rPr>
                <w:bCs/>
                <w:sz w:val="24"/>
                <w:szCs w:val="24"/>
              </w:rPr>
              <w:t xml:space="preserve">  год</w:t>
            </w:r>
            <w:proofErr w:type="gramEnd"/>
            <w:r w:rsidRPr="007A3904">
              <w:rPr>
                <w:bCs/>
                <w:sz w:val="24"/>
                <w:szCs w:val="24"/>
              </w:rPr>
              <w:t>.</w:t>
            </w:r>
          </w:p>
          <w:p w14:paraId="2A90502A" w14:textId="77777777" w:rsidR="007A3904" w:rsidRPr="007A3904" w:rsidRDefault="007A3904" w:rsidP="007A3904">
            <w:pPr>
              <w:tabs>
                <w:tab w:val="num" w:pos="0"/>
              </w:tabs>
              <w:ind w:left="360"/>
              <w:rPr>
                <w:bCs/>
                <w:sz w:val="24"/>
                <w:szCs w:val="24"/>
                <w:lang w:val="en-US"/>
              </w:rPr>
            </w:pPr>
          </w:p>
          <w:p w14:paraId="7D601B2B" w14:textId="77777777" w:rsidR="007A3904" w:rsidRPr="007A3904" w:rsidRDefault="007A3904" w:rsidP="007A3904">
            <w:pPr>
              <w:tabs>
                <w:tab w:val="num" w:pos="34"/>
              </w:tabs>
              <w:ind w:left="3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14:paraId="6AFF3E80" w14:textId="77777777" w:rsidR="007A3904" w:rsidRPr="007A3904" w:rsidRDefault="007A3904" w:rsidP="007A3904">
            <w:pPr>
              <w:jc w:val="center"/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3"/>
          </w:tcPr>
          <w:p w14:paraId="5D0D9455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глава сельского поселения</w:t>
            </w:r>
          </w:p>
          <w:p w14:paraId="6D006701" w14:textId="77777777" w:rsidR="007A3904" w:rsidRPr="007A3904" w:rsidRDefault="007A3904" w:rsidP="007A390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14:paraId="437C814E" w14:textId="77777777" w:rsidR="007A3904" w:rsidRPr="007A3904" w:rsidRDefault="007A3904" w:rsidP="007A3904">
            <w:pPr>
              <w:jc w:val="both"/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глава сельского поселения, комиссия по бюджету, налогам, вопросам муниципальной собственности;</w:t>
            </w:r>
          </w:p>
        </w:tc>
      </w:tr>
      <w:tr w:rsidR="007A3904" w:rsidRPr="007A3904" w14:paraId="13FE3856" w14:textId="77777777" w:rsidTr="007A3904">
        <w:trPr>
          <w:trHeight w:val="982"/>
        </w:trPr>
        <w:tc>
          <w:tcPr>
            <w:tcW w:w="4252" w:type="dxa"/>
            <w:gridSpan w:val="2"/>
          </w:tcPr>
          <w:p w14:paraId="409FE230" w14:textId="7F2809DA" w:rsidR="007A3904" w:rsidRPr="007A3904" w:rsidRDefault="007A3904" w:rsidP="007A3904">
            <w:pPr>
              <w:numPr>
                <w:ilvl w:val="0"/>
                <w:numId w:val="11"/>
              </w:numPr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 xml:space="preserve"> Отчет о проделанной работе за 202</w:t>
            </w:r>
            <w:r w:rsidR="00C156B7">
              <w:rPr>
                <w:bCs/>
                <w:sz w:val="24"/>
                <w:szCs w:val="24"/>
              </w:rPr>
              <w:t>3</w:t>
            </w:r>
            <w:r w:rsidRPr="007A3904">
              <w:rPr>
                <w:bCs/>
                <w:sz w:val="24"/>
                <w:szCs w:val="24"/>
              </w:rPr>
              <w:t xml:space="preserve"> год и план работы на 202</w:t>
            </w:r>
            <w:r w:rsidR="00C156B7">
              <w:rPr>
                <w:bCs/>
                <w:sz w:val="24"/>
                <w:szCs w:val="24"/>
              </w:rPr>
              <w:t>4</w:t>
            </w:r>
            <w:r w:rsidRPr="007A3904">
              <w:rPr>
                <w:bCs/>
                <w:sz w:val="24"/>
                <w:szCs w:val="24"/>
              </w:rPr>
              <w:t xml:space="preserve"> год сельского Дома Культуры, сельской библиотеки, методиста по </w:t>
            </w:r>
            <w:proofErr w:type="gramStart"/>
            <w:r w:rsidRPr="007A3904">
              <w:rPr>
                <w:bCs/>
                <w:sz w:val="24"/>
                <w:szCs w:val="24"/>
              </w:rPr>
              <w:t>спорту .</w:t>
            </w:r>
            <w:proofErr w:type="gramEnd"/>
          </w:p>
          <w:p w14:paraId="50B53336" w14:textId="77777777" w:rsidR="007A3904" w:rsidRPr="007A3904" w:rsidRDefault="007A3904" w:rsidP="007A3904">
            <w:pPr>
              <w:ind w:left="3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14:paraId="527A8E69" w14:textId="77777777" w:rsidR="007A3904" w:rsidRPr="007A3904" w:rsidRDefault="007A3904" w:rsidP="007A3904">
            <w:pPr>
              <w:jc w:val="center"/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3"/>
          </w:tcPr>
          <w:p w14:paraId="42B62C49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глава сельского поселения</w:t>
            </w:r>
          </w:p>
          <w:p w14:paraId="61CDB3B3" w14:textId="77777777" w:rsidR="007A3904" w:rsidRPr="007A3904" w:rsidRDefault="007A3904" w:rsidP="007A390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14:paraId="2B73C94C" w14:textId="77777777" w:rsidR="007A3904" w:rsidRPr="007A3904" w:rsidRDefault="007A3904" w:rsidP="007A3904">
            <w:pPr>
              <w:jc w:val="both"/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Заведующий СДК, заведующий сельской библиотекой, методист по спорту</w:t>
            </w:r>
          </w:p>
        </w:tc>
      </w:tr>
      <w:tr w:rsidR="007A3904" w:rsidRPr="007A3904" w14:paraId="06D53D6D" w14:textId="77777777" w:rsidTr="007A3904">
        <w:trPr>
          <w:trHeight w:val="1723"/>
        </w:trPr>
        <w:tc>
          <w:tcPr>
            <w:tcW w:w="4252" w:type="dxa"/>
            <w:gridSpan w:val="2"/>
          </w:tcPr>
          <w:p w14:paraId="6B30C8ED" w14:textId="3ECB1193" w:rsidR="007A3904" w:rsidRPr="00C156B7" w:rsidRDefault="00C156B7" w:rsidP="00C156B7">
            <w:pPr>
              <w:pStyle w:val="a9"/>
              <w:numPr>
                <w:ilvl w:val="0"/>
                <w:numId w:val="11"/>
              </w:numPr>
              <w:tabs>
                <w:tab w:val="left" w:pos="743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7A3904" w:rsidRPr="00C156B7">
              <w:rPr>
                <w:bCs/>
                <w:sz w:val="24"/>
                <w:szCs w:val="24"/>
              </w:rPr>
              <w:t xml:space="preserve">Об утверждении плана работы </w:t>
            </w:r>
            <w:proofErr w:type="gramStart"/>
            <w:r w:rsidR="007A3904" w:rsidRPr="00C156B7">
              <w:rPr>
                <w:bCs/>
                <w:sz w:val="24"/>
                <w:szCs w:val="24"/>
              </w:rPr>
              <w:t>Совета  сельского</w:t>
            </w:r>
            <w:proofErr w:type="gramEnd"/>
            <w:r w:rsidR="007A3904" w:rsidRPr="00C156B7">
              <w:rPr>
                <w:bCs/>
                <w:sz w:val="24"/>
                <w:szCs w:val="24"/>
              </w:rPr>
              <w:t xml:space="preserve"> поселения  Верхоторский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A3904" w:rsidRPr="00C156B7">
              <w:rPr>
                <w:bCs/>
                <w:sz w:val="24"/>
                <w:szCs w:val="24"/>
              </w:rPr>
              <w:t>сельсовет муниципального района Ишимбайский район Республики Башкортостан  на 202</w:t>
            </w:r>
            <w:r>
              <w:rPr>
                <w:bCs/>
                <w:sz w:val="24"/>
                <w:szCs w:val="24"/>
              </w:rPr>
              <w:t>4</w:t>
            </w:r>
            <w:r w:rsidR="007A3904" w:rsidRPr="00C156B7">
              <w:rPr>
                <w:bCs/>
                <w:sz w:val="24"/>
                <w:szCs w:val="24"/>
              </w:rPr>
              <w:t xml:space="preserve"> год .</w:t>
            </w:r>
          </w:p>
        </w:tc>
        <w:tc>
          <w:tcPr>
            <w:tcW w:w="1135" w:type="dxa"/>
            <w:gridSpan w:val="2"/>
          </w:tcPr>
          <w:p w14:paraId="49991479" w14:textId="77777777" w:rsidR="007A3904" w:rsidRPr="007A3904" w:rsidRDefault="007A3904" w:rsidP="007A3904">
            <w:pPr>
              <w:jc w:val="center"/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3"/>
          </w:tcPr>
          <w:p w14:paraId="10B340D9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глава сельского поселения</w:t>
            </w:r>
          </w:p>
          <w:p w14:paraId="47CB84F8" w14:textId="77777777" w:rsidR="007A3904" w:rsidRPr="007A3904" w:rsidRDefault="007A3904" w:rsidP="007A390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14:paraId="65B90A83" w14:textId="77777777" w:rsidR="007A3904" w:rsidRPr="007A3904" w:rsidRDefault="007A3904" w:rsidP="007A3904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7A3904">
              <w:rPr>
                <w:bCs/>
                <w:sz w:val="24"/>
                <w:szCs w:val="24"/>
              </w:rPr>
              <w:t>Глава  сельского</w:t>
            </w:r>
            <w:proofErr w:type="gramEnd"/>
            <w:r w:rsidRPr="007A3904">
              <w:rPr>
                <w:bCs/>
                <w:sz w:val="24"/>
                <w:szCs w:val="24"/>
              </w:rPr>
              <w:t xml:space="preserve"> поселения, депутаты;</w:t>
            </w:r>
          </w:p>
        </w:tc>
      </w:tr>
      <w:tr w:rsidR="007A3904" w:rsidRPr="007A3904" w14:paraId="61488554" w14:textId="77777777" w:rsidTr="007A3904">
        <w:trPr>
          <w:trHeight w:val="259"/>
        </w:trPr>
        <w:tc>
          <w:tcPr>
            <w:tcW w:w="9668" w:type="dxa"/>
            <w:gridSpan w:val="9"/>
          </w:tcPr>
          <w:p w14:paraId="3DA23F69" w14:textId="77777777" w:rsidR="007A3904" w:rsidRPr="007A3904" w:rsidRDefault="007A3904" w:rsidP="007A3904">
            <w:pPr>
              <w:jc w:val="center"/>
              <w:rPr>
                <w:b/>
                <w:sz w:val="24"/>
                <w:szCs w:val="24"/>
              </w:rPr>
            </w:pPr>
            <w:r w:rsidRPr="007A3904">
              <w:rPr>
                <w:b/>
                <w:sz w:val="24"/>
                <w:szCs w:val="24"/>
                <w:lang w:val="en-US"/>
              </w:rPr>
              <w:t>II</w:t>
            </w:r>
            <w:r w:rsidRPr="007A3904">
              <w:rPr>
                <w:b/>
                <w:sz w:val="24"/>
                <w:szCs w:val="24"/>
              </w:rPr>
              <w:t>.Координация деятельности постоянных комиссий</w:t>
            </w:r>
          </w:p>
          <w:p w14:paraId="14677D8F" w14:textId="77777777" w:rsidR="007A3904" w:rsidRPr="007A3904" w:rsidRDefault="007A3904" w:rsidP="007A390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A3904" w:rsidRPr="007A3904" w14:paraId="3B186247" w14:textId="77777777" w:rsidTr="007A3904">
        <w:trPr>
          <w:trHeight w:val="1653"/>
        </w:trPr>
        <w:tc>
          <w:tcPr>
            <w:tcW w:w="4111" w:type="dxa"/>
          </w:tcPr>
          <w:p w14:paraId="362FD211" w14:textId="77777777" w:rsidR="007A3904" w:rsidRPr="007A3904" w:rsidRDefault="007A3904" w:rsidP="007A3904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Организовать участие комиссий в подготовке заключений по проектам решений Совета, докладов и содокладов председателей комиссии.</w:t>
            </w:r>
          </w:p>
        </w:tc>
        <w:tc>
          <w:tcPr>
            <w:tcW w:w="2268" w:type="dxa"/>
            <w:gridSpan w:val="5"/>
          </w:tcPr>
          <w:p w14:paraId="639A94E4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proofErr w:type="gramStart"/>
            <w:r w:rsidRPr="007A3904">
              <w:rPr>
                <w:bCs/>
                <w:sz w:val="24"/>
                <w:szCs w:val="24"/>
              </w:rPr>
              <w:t>Согласно плана</w:t>
            </w:r>
            <w:proofErr w:type="gramEnd"/>
            <w:r w:rsidRPr="007A3904">
              <w:rPr>
                <w:bCs/>
                <w:sz w:val="24"/>
                <w:szCs w:val="24"/>
              </w:rPr>
              <w:t xml:space="preserve"> работы Совета </w:t>
            </w:r>
          </w:p>
        </w:tc>
        <w:tc>
          <w:tcPr>
            <w:tcW w:w="1842" w:type="dxa"/>
            <w:gridSpan w:val="2"/>
          </w:tcPr>
          <w:p w14:paraId="3C4EC9F1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 xml:space="preserve">председатели постоянных комиссий </w:t>
            </w:r>
          </w:p>
        </w:tc>
        <w:tc>
          <w:tcPr>
            <w:tcW w:w="1447" w:type="dxa"/>
          </w:tcPr>
          <w:p w14:paraId="35A5F798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</w:tc>
      </w:tr>
      <w:tr w:rsidR="007A3904" w:rsidRPr="007A3904" w14:paraId="50E0C3FF" w14:textId="77777777" w:rsidTr="007A3904">
        <w:trPr>
          <w:trHeight w:val="259"/>
        </w:trPr>
        <w:tc>
          <w:tcPr>
            <w:tcW w:w="4111" w:type="dxa"/>
          </w:tcPr>
          <w:p w14:paraId="317F1263" w14:textId="77777777" w:rsidR="007A3904" w:rsidRPr="007A3904" w:rsidRDefault="007A3904" w:rsidP="007A3904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Информация постоянных комиссий на заседаниях Совета.</w:t>
            </w:r>
          </w:p>
        </w:tc>
        <w:tc>
          <w:tcPr>
            <w:tcW w:w="2268" w:type="dxa"/>
            <w:gridSpan w:val="5"/>
          </w:tcPr>
          <w:p w14:paraId="72F13C93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</w:tcPr>
          <w:p w14:paraId="2BADC0B9" w14:textId="77777777" w:rsidR="007A3904" w:rsidRPr="007A3904" w:rsidRDefault="007A3904" w:rsidP="007A3904">
            <w:pPr>
              <w:keepNext/>
              <w:outlineLvl w:val="0"/>
              <w:rPr>
                <w:sz w:val="24"/>
                <w:szCs w:val="24"/>
              </w:rPr>
            </w:pPr>
            <w:r w:rsidRPr="007A3904">
              <w:rPr>
                <w:sz w:val="24"/>
                <w:szCs w:val="24"/>
              </w:rPr>
              <w:t xml:space="preserve">председатели постоянных комиссий </w:t>
            </w:r>
          </w:p>
        </w:tc>
        <w:tc>
          <w:tcPr>
            <w:tcW w:w="1447" w:type="dxa"/>
          </w:tcPr>
          <w:p w14:paraId="43C753A5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</w:tc>
      </w:tr>
      <w:tr w:rsidR="007A3904" w:rsidRPr="007A3904" w14:paraId="4BA8C586" w14:textId="77777777" w:rsidTr="007A3904">
        <w:trPr>
          <w:trHeight w:val="259"/>
        </w:trPr>
        <w:tc>
          <w:tcPr>
            <w:tcW w:w="4111" w:type="dxa"/>
          </w:tcPr>
          <w:p w14:paraId="59CBEC6B" w14:textId="08BB5984" w:rsidR="007A3904" w:rsidRPr="007A3904" w:rsidRDefault="007A3904" w:rsidP="007A3904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Организовать помощь при составлении планов работы комиссий на 202</w:t>
            </w:r>
            <w:r w:rsidR="00C156B7">
              <w:rPr>
                <w:bCs/>
                <w:sz w:val="24"/>
                <w:szCs w:val="24"/>
              </w:rPr>
              <w:t>3</w:t>
            </w:r>
            <w:r w:rsidRPr="007A3904">
              <w:rPr>
                <w:bCs/>
                <w:sz w:val="24"/>
                <w:szCs w:val="24"/>
              </w:rPr>
              <w:t xml:space="preserve"> год.</w:t>
            </w:r>
          </w:p>
        </w:tc>
        <w:tc>
          <w:tcPr>
            <w:tcW w:w="2268" w:type="dxa"/>
            <w:gridSpan w:val="5"/>
          </w:tcPr>
          <w:p w14:paraId="7F39BC74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gridSpan w:val="2"/>
          </w:tcPr>
          <w:p w14:paraId="64FFAA72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управляющий делами</w:t>
            </w:r>
          </w:p>
        </w:tc>
        <w:tc>
          <w:tcPr>
            <w:tcW w:w="1447" w:type="dxa"/>
          </w:tcPr>
          <w:p w14:paraId="3F3ABE71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</w:tc>
      </w:tr>
      <w:tr w:rsidR="007A3904" w:rsidRPr="007A3904" w14:paraId="099C42C8" w14:textId="77777777" w:rsidTr="007A3904">
        <w:trPr>
          <w:trHeight w:val="259"/>
        </w:trPr>
        <w:tc>
          <w:tcPr>
            <w:tcW w:w="4111" w:type="dxa"/>
          </w:tcPr>
          <w:p w14:paraId="24AE82AB" w14:textId="77777777" w:rsidR="007A3904" w:rsidRPr="007A3904" w:rsidRDefault="007A3904" w:rsidP="007A3904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Контроль за выполнением решений Совета, замечаний, предложений избирателей, депутатов.</w:t>
            </w:r>
          </w:p>
        </w:tc>
        <w:tc>
          <w:tcPr>
            <w:tcW w:w="2268" w:type="dxa"/>
            <w:gridSpan w:val="5"/>
          </w:tcPr>
          <w:p w14:paraId="55D79D8E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</w:tcPr>
          <w:p w14:paraId="4BC43CB5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 xml:space="preserve">председатели постоянных комиссий </w:t>
            </w:r>
          </w:p>
        </w:tc>
        <w:tc>
          <w:tcPr>
            <w:tcW w:w="1447" w:type="dxa"/>
          </w:tcPr>
          <w:p w14:paraId="4259C9B7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</w:tc>
      </w:tr>
      <w:tr w:rsidR="007A3904" w:rsidRPr="007A3904" w14:paraId="5095DC53" w14:textId="77777777" w:rsidTr="007A3904">
        <w:trPr>
          <w:trHeight w:val="259"/>
        </w:trPr>
        <w:tc>
          <w:tcPr>
            <w:tcW w:w="4111" w:type="dxa"/>
          </w:tcPr>
          <w:p w14:paraId="4ABAA934" w14:textId="77777777" w:rsidR="007A3904" w:rsidRPr="007A3904" w:rsidRDefault="007A3904" w:rsidP="007A3904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Проведение рейдов, проверок по изучению состояния дел на местах.</w:t>
            </w:r>
          </w:p>
        </w:tc>
        <w:tc>
          <w:tcPr>
            <w:tcW w:w="2268" w:type="dxa"/>
            <w:gridSpan w:val="5"/>
          </w:tcPr>
          <w:p w14:paraId="75FA12B8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В соответствии с планом работы пост. Комиссий, поручением Совета, главы сельского поселения</w:t>
            </w:r>
          </w:p>
        </w:tc>
        <w:tc>
          <w:tcPr>
            <w:tcW w:w="1842" w:type="dxa"/>
            <w:gridSpan w:val="2"/>
          </w:tcPr>
          <w:p w14:paraId="15AD0D17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 xml:space="preserve">председатели постоянных комиссий </w:t>
            </w:r>
          </w:p>
        </w:tc>
        <w:tc>
          <w:tcPr>
            <w:tcW w:w="1447" w:type="dxa"/>
          </w:tcPr>
          <w:p w14:paraId="2ADBE2BB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</w:tc>
      </w:tr>
      <w:tr w:rsidR="007A3904" w:rsidRPr="007A3904" w14:paraId="2A48ACC8" w14:textId="77777777" w:rsidTr="007A3904">
        <w:trPr>
          <w:trHeight w:val="341"/>
        </w:trPr>
        <w:tc>
          <w:tcPr>
            <w:tcW w:w="9668" w:type="dxa"/>
            <w:gridSpan w:val="9"/>
          </w:tcPr>
          <w:p w14:paraId="2032456E" w14:textId="77777777" w:rsidR="007A3904" w:rsidRPr="007A3904" w:rsidRDefault="007A3904" w:rsidP="007A3904">
            <w:pPr>
              <w:rPr>
                <w:bCs/>
                <w:sz w:val="24"/>
                <w:szCs w:val="24"/>
              </w:rPr>
            </w:pPr>
          </w:p>
          <w:p w14:paraId="439E484E" w14:textId="77777777" w:rsidR="007A3904" w:rsidRPr="007A3904" w:rsidRDefault="007A3904" w:rsidP="007A3904">
            <w:pPr>
              <w:jc w:val="center"/>
              <w:rPr>
                <w:b/>
                <w:bCs/>
                <w:sz w:val="24"/>
                <w:szCs w:val="24"/>
              </w:rPr>
            </w:pPr>
            <w:r w:rsidRPr="007A3904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7A3904">
              <w:rPr>
                <w:b/>
                <w:bCs/>
                <w:sz w:val="24"/>
                <w:szCs w:val="24"/>
              </w:rPr>
              <w:t>. Организационная работа.</w:t>
            </w:r>
          </w:p>
        </w:tc>
      </w:tr>
      <w:tr w:rsidR="007A3904" w:rsidRPr="007A3904" w14:paraId="10552F05" w14:textId="77777777" w:rsidTr="007A3904">
        <w:trPr>
          <w:trHeight w:val="720"/>
        </w:trPr>
        <w:tc>
          <w:tcPr>
            <w:tcW w:w="9668" w:type="dxa"/>
            <w:gridSpan w:val="9"/>
          </w:tcPr>
          <w:p w14:paraId="41194355" w14:textId="77777777" w:rsidR="007A3904" w:rsidRPr="007A3904" w:rsidRDefault="007A3904" w:rsidP="007A3904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Организовать отчеты депутатов перед избирателями.</w:t>
            </w:r>
          </w:p>
          <w:p w14:paraId="0138E315" w14:textId="77777777" w:rsidR="007A3904" w:rsidRPr="007A3904" w:rsidRDefault="007A3904" w:rsidP="007A3904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Регулярно проводить собрания граждан по решению местных вопросов.</w:t>
            </w:r>
          </w:p>
          <w:p w14:paraId="7E6C4FE0" w14:textId="77777777" w:rsidR="007A3904" w:rsidRPr="007A3904" w:rsidRDefault="007A3904" w:rsidP="007A3904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Организовать проведение культурно-массовых мероприятий.</w:t>
            </w:r>
          </w:p>
          <w:p w14:paraId="1C414DDF" w14:textId="77777777" w:rsidR="007A3904" w:rsidRPr="007A3904" w:rsidRDefault="007A3904" w:rsidP="007A3904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Регулярно проводить заседания постоянных комиссий и Совета общественности по работе с населением.</w:t>
            </w:r>
          </w:p>
        </w:tc>
      </w:tr>
      <w:tr w:rsidR="007A3904" w:rsidRPr="007A3904" w14:paraId="349C28B0" w14:textId="77777777" w:rsidTr="007A3904">
        <w:trPr>
          <w:trHeight w:val="373"/>
        </w:trPr>
        <w:tc>
          <w:tcPr>
            <w:tcW w:w="9668" w:type="dxa"/>
            <w:gridSpan w:val="9"/>
          </w:tcPr>
          <w:p w14:paraId="2EF97F7A" w14:textId="77777777" w:rsidR="007A3904" w:rsidRPr="007A3904" w:rsidRDefault="007A3904" w:rsidP="007A3904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7A3904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7A3904">
              <w:rPr>
                <w:b/>
                <w:bCs/>
                <w:sz w:val="24"/>
                <w:szCs w:val="24"/>
              </w:rPr>
              <w:t>. Контроль и проверка исполнения.</w:t>
            </w:r>
          </w:p>
        </w:tc>
      </w:tr>
      <w:tr w:rsidR="007A3904" w:rsidRPr="007A3904" w14:paraId="39A7F09D" w14:textId="77777777" w:rsidTr="007A3904">
        <w:trPr>
          <w:trHeight w:val="483"/>
        </w:trPr>
        <w:tc>
          <w:tcPr>
            <w:tcW w:w="9668" w:type="dxa"/>
            <w:gridSpan w:val="9"/>
          </w:tcPr>
          <w:p w14:paraId="65D1B8B5" w14:textId="77777777" w:rsidR="007A3904" w:rsidRPr="007A3904" w:rsidRDefault="007A3904" w:rsidP="007A3904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7A3904">
              <w:rPr>
                <w:bCs/>
                <w:sz w:val="24"/>
                <w:szCs w:val="24"/>
              </w:rPr>
              <w:t>Контроль и проверка за исполнением решений возлагается на Совет сельского поселения.</w:t>
            </w:r>
          </w:p>
        </w:tc>
      </w:tr>
    </w:tbl>
    <w:p w14:paraId="7AC69059" w14:textId="77777777" w:rsidR="007A3904" w:rsidRPr="007A3904" w:rsidRDefault="007A3904" w:rsidP="007A3904">
      <w:pPr>
        <w:rPr>
          <w:bCs/>
          <w:sz w:val="28"/>
          <w:szCs w:val="28"/>
        </w:rPr>
      </w:pPr>
    </w:p>
    <w:p w14:paraId="2E9C93F4" w14:textId="77777777" w:rsidR="007A3904" w:rsidRPr="007A3904" w:rsidRDefault="007A3904" w:rsidP="007A3904">
      <w:pPr>
        <w:rPr>
          <w:bCs/>
          <w:sz w:val="24"/>
          <w:szCs w:val="24"/>
        </w:rPr>
      </w:pPr>
    </w:p>
    <w:p w14:paraId="47E4C797" w14:textId="6B6938D8" w:rsidR="007A3904" w:rsidRPr="007A3904" w:rsidRDefault="007A3904" w:rsidP="007A3904">
      <w:pPr>
        <w:rPr>
          <w:bCs/>
          <w:sz w:val="24"/>
          <w:szCs w:val="24"/>
        </w:rPr>
      </w:pPr>
      <w:r w:rsidRPr="007A3904">
        <w:rPr>
          <w:bCs/>
          <w:sz w:val="24"/>
          <w:szCs w:val="24"/>
        </w:rPr>
        <w:t xml:space="preserve">Глава сельского поселения                                                                                             </w:t>
      </w:r>
      <w:proofErr w:type="spellStart"/>
      <w:r w:rsidRPr="007A3904">
        <w:rPr>
          <w:bCs/>
          <w:sz w:val="24"/>
          <w:szCs w:val="24"/>
        </w:rPr>
        <w:t>А.В.Турчин</w:t>
      </w:r>
      <w:proofErr w:type="spellEnd"/>
    </w:p>
    <w:p w14:paraId="2EC9BE6E" w14:textId="77777777" w:rsidR="007A3904" w:rsidRPr="007A3904" w:rsidRDefault="007A3904" w:rsidP="007A3904">
      <w:pPr>
        <w:jc w:val="both"/>
        <w:rPr>
          <w:sz w:val="26"/>
          <w:szCs w:val="26"/>
        </w:rPr>
      </w:pPr>
    </w:p>
    <w:p w14:paraId="0C9B3BE2" w14:textId="77777777" w:rsidR="007A3904" w:rsidRPr="007A3904" w:rsidRDefault="007A3904" w:rsidP="007A3904">
      <w:pPr>
        <w:jc w:val="both"/>
        <w:rPr>
          <w:sz w:val="26"/>
          <w:szCs w:val="26"/>
        </w:rPr>
      </w:pPr>
    </w:p>
    <w:p w14:paraId="3A55103D" w14:textId="77777777" w:rsidR="007A3904" w:rsidRPr="007A3904" w:rsidRDefault="007A3904" w:rsidP="007A3904">
      <w:pPr>
        <w:jc w:val="both"/>
        <w:rPr>
          <w:sz w:val="26"/>
          <w:szCs w:val="26"/>
        </w:rPr>
      </w:pPr>
    </w:p>
    <w:p w14:paraId="6C5CC468" w14:textId="77777777" w:rsidR="007A3904" w:rsidRPr="007A3904" w:rsidRDefault="007A3904" w:rsidP="007A3904">
      <w:pPr>
        <w:jc w:val="both"/>
        <w:rPr>
          <w:sz w:val="26"/>
          <w:szCs w:val="26"/>
        </w:rPr>
      </w:pPr>
    </w:p>
    <w:p w14:paraId="3DE7B83A" w14:textId="77777777" w:rsidR="007A3904" w:rsidRPr="007A3904" w:rsidRDefault="007A3904" w:rsidP="007A3904">
      <w:pPr>
        <w:rPr>
          <w:sz w:val="24"/>
          <w:szCs w:val="28"/>
        </w:rPr>
      </w:pPr>
    </w:p>
    <w:p w14:paraId="50B6AC57" w14:textId="77777777" w:rsidR="00123D7B" w:rsidRDefault="00123D7B" w:rsidP="007A3904"/>
    <w:sectPr w:rsidR="00123D7B" w:rsidSect="00CE578F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D39AC" w14:textId="77777777" w:rsidR="00EB2210" w:rsidRDefault="00EB2210">
      <w:r>
        <w:separator/>
      </w:r>
    </w:p>
  </w:endnote>
  <w:endnote w:type="continuationSeparator" w:id="0">
    <w:p w14:paraId="2EA1FB96" w14:textId="77777777" w:rsidR="00EB2210" w:rsidRDefault="00EB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asian">
    <w:altName w:val="Calibri"/>
    <w:charset w:val="02"/>
    <w:family w:val="swiss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06DB4" w14:textId="77777777" w:rsidR="00EB2210" w:rsidRDefault="00EB2210">
      <w:r>
        <w:separator/>
      </w:r>
    </w:p>
  </w:footnote>
  <w:footnote w:type="continuationSeparator" w:id="0">
    <w:p w14:paraId="1C2C5F6B" w14:textId="77777777" w:rsidR="00EB2210" w:rsidRDefault="00EB2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3A09"/>
    <w:multiLevelType w:val="hybridMultilevel"/>
    <w:tmpl w:val="4A68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D6722"/>
    <w:multiLevelType w:val="hybridMultilevel"/>
    <w:tmpl w:val="22744726"/>
    <w:lvl w:ilvl="0" w:tplc="108E8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897C98"/>
    <w:multiLevelType w:val="hybridMultilevel"/>
    <w:tmpl w:val="FF502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63762"/>
    <w:multiLevelType w:val="hybridMultilevel"/>
    <w:tmpl w:val="A836C388"/>
    <w:lvl w:ilvl="0" w:tplc="1438EB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1D375B"/>
    <w:multiLevelType w:val="hybridMultilevel"/>
    <w:tmpl w:val="A5B0C578"/>
    <w:lvl w:ilvl="0" w:tplc="066A5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5015C1"/>
    <w:multiLevelType w:val="hybridMultilevel"/>
    <w:tmpl w:val="E490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C92424C"/>
    <w:multiLevelType w:val="hybridMultilevel"/>
    <w:tmpl w:val="BCD82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953C71"/>
    <w:multiLevelType w:val="hybridMultilevel"/>
    <w:tmpl w:val="12F4611C"/>
    <w:lvl w:ilvl="0" w:tplc="066A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EC282E"/>
    <w:multiLevelType w:val="hybridMultilevel"/>
    <w:tmpl w:val="F51E42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8436FA"/>
    <w:multiLevelType w:val="hybridMultilevel"/>
    <w:tmpl w:val="941EC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100D5"/>
    <w:multiLevelType w:val="hybridMultilevel"/>
    <w:tmpl w:val="22D6F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244A1"/>
    <w:multiLevelType w:val="hybridMultilevel"/>
    <w:tmpl w:val="A7366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1"/>
  </w:num>
  <w:num w:numId="9">
    <w:abstractNumId w:val="2"/>
  </w:num>
  <w:num w:numId="10">
    <w:abstractNumId w:val="12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1D"/>
    <w:rsid w:val="00003C34"/>
    <w:rsid w:val="00030674"/>
    <w:rsid w:val="00031379"/>
    <w:rsid w:val="00045554"/>
    <w:rsid w:val="00092E8D"/>
    <w:rsid w:val="000B0462"/>
    <w:rsid w:val="000D3BA9"/>
    <w:rsid w:val="000D4B12"/>
    <w:rsid w:val="000F21E6"/>
    <w:rsid w:val="00106902"/>
    <w:rsid w:val="00123D7B"/>
    <w:rsid w:val="001673CC"/>
    <w:rsid w:val="00171D64"/>
    <w:rsid w:val="001A20D3"/>
    <w:rsid w:val="001D5E51"/>
    <w:rsid w:val="001E219D"/>
    <w:rsid w:val="001E7B7A"/>
    <w:rsid w:val="00217627"/>
    <w:rsid w:val="00240E8B"/>
    <w:rsid w:val="002815D2"/>
    <w:rsid w:val="003A18DF"/>
    <w:rsid w:val="003A1E83"/>
    <w:rsid w:val="003B6182"/>
    <w:rsid w:val="004113C4"/>
    <w:rsid w:val="00414156"/>
    <w:rsid w:val="00417D2A"/>
    <w:rsid w:val="004313D0"/>
    <w:rsid w:val="004927E6"/>
    <w:rsid w:val="004C5759"/>
    <w:rsid w:val="00563D84"/>
    <w:rsid w:val="005655EF"/>
    <w:rsid w:val="005A1D5E"/>
    <w:rsid w:val="005C55A5"/>
    <w:rsid w:val="005F248C"/>
    <w:rsid w:val="00613881"/>
    <w:rsid w:val="00625F2F"/>
    <w:rsid w:val="006474BC"/>
    <w:rsid w:val="00660E9C"/>
    <w:rsid w:val="00677358"/>
    <w:rsid w:val="00695652"/>
    <w:rsid w:val="006A6BB3"/>
    <w:rsid w:val="007246C6"/>
    <w:rsid w:val="00735542"/>
    <w:rsid w:val="0074202B"/>
    <w:rsid w:val="0075672F"/>
    <w:rsid w:val="0076211D"/>
    <w:rsid w:val="0077700C"/>
    <w:rsid w:val="00797AB1"/>
    <w:rsid w:val="007A3904"/>
    <w:rsid w:val="007D644D"/>
    <w:rsid w:val="007F5975"/>
    <w:rsid w:val="00800B89"/>
    <w:rsid w:val="00876DDF"/>
    <w:rsid w:val="008E113E"/>
    <w:rsid w:val="008E1C25"/>
    <w:rsid w:val="008F059E"/>
    <w:rsid w:val="00930965"/>
    <w:rsid w:val="00956401"/>
    <w:rsid w:val="009601D7"/>
    <w:rsid w:val="009B1303"/>
    <w:rsid w:val="009B74AA"/>
    <w:rsid w:val="009C00D4"/>
    <w:rsid w:val="009D43A3"/>
    <w:rsid w:val="009F3134"/>
    <w:rsid w:val="00A04355"/>
    <w:rsid w:val="00A07E63"/>
    <w:rsid w:val="00A52063"/>
    <w:rsid w:val="00AC484B"/>
    <w:rsid w:val="00B043DE"/>
    <w:rsid w:val="00B56583"/>
    <w:rsid w:val="00B644AB"/>
    <w:rsid w:val="00B75B58"/>
    <w:rsid w:val="00C156B7"/>
    <w:rsid w:val="00C370AE"/>
    <w:rsid w:val="00C879B6"/>
    <w:rsid w:val="00C90AD3"/>
    <w:rsid w:val="00C95F65"/>
    <w:rsid w:val="00CA7486"/>
    <w:rsid w:val="00CD5C43"/>
    <w:rsid w:val="00CE1F07"/>
    <w:rsid w:val="00CE578F"/>
    <w:rsid w:val="00D20986"/>
    <w:rsid w:val="00D218EF"/>
    <w:rsid w:val="00D62623"/>
    <w:rsid w:val="00D90D12"/>
    <w:rsid w:val="00DB4FEE"/>
    <w:rsid w:val="00E031AC"/>
    <w:rsid w:val="00E138D6"/>
    <w:rsid w:val="00E14D76"/>
    <w:rsid w:val="00E1659A"/>
    <w:rsid w:val="00E16F74"/>
    <w:rsid w:val="00E2705E"/>
    <w:rsid w:val="00E3541D"/>
    <w:rsid w:val="00E52E58"/>
    <w:rsid w:val="00E6252D"/>
    <w:rsid w:val="00E91F1C"/>
    <w:rsid w:val="00E956D8"/>
    <w:rsid w:val="00EB2210"/>
    <w:rsid w:val="00ED145E"/>
    <w:rsid w:val="00F03230"/>
    <w:rsid w:val="00F2399C"/>
    <w:rsid w:val="00F36267"/>
    <w:rsid w:val="00F416F6"/>
    <w:rsid w:val="00FB2487"/>
    <w:rsid w:val="00FD791B"/>
    <w:rsid w:val="00FE2299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D3C6F"/>
  <w15:docId w15:val="{C43CE11D-A857-4E8A-B4DD-B1853ED2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930965"/>
    <w:rPr>
      <w:color w:val="0000FF"/>
      <w:u w:val="single"/>
    </w:rPr>
  </w:style>
  <w:style w:type="paragraph" w:styleId="a7">
    <w:name w:val="Balloon Text"/>
    <w:basedOn w:val="a"/>
    <w:link w:val="a8"/>
    <w:rsid w:val="00C9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95F6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A3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6987</CharactersWithSpaces>
  <SharedDoc>false</SharedDoc>
  <HLinks>
    <vt:vector size="12" baseType="variant">
      <vt:variant>
        <vt:i4>2359368</vt:i4>
      </vt:variant>
      <vt:variant>
        <vt:i4>3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2022-12-27T04:18:00Z</cp:lastPrinted>
  <dcterms:created xsi:type="dcterms:W3CDTF">2022-12-27T04:37:00Z</dcterms:created>
  <dcterms:modified xsi:type="dcterms:W3CDTF">2022-12-27T04:55:00Z</dcterms:modified>
</cp:coreProperties>
</file>